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8A04EB" w:rsidRPr="00AD6148" w14:paraId="53426BC6" w14:textId="77777777" w:rsidTr="008A04EB">
        <w:tc>
          <w:tcPr>
            <w:tcW w:w="10773" w:type="dxa"/>
          </w:tcPr>
          <w:p w14:paraId="00E7AF72" w14:textId="77777777" w:rsidR="008A04EB" w:rsidRPr="00AD6148" w:rsidRDefault="008A04EB" w:rsidP="00B863C3">
            <w:pPr>
              <w:spacing w:after="0" w:line="240" w:lineRule="auto"/>
              <w:jc w:val="center"/>
              <w:rPr>
                <w:rFonts w:eastAsia="Calibri" w:cs="Times New Roman"/>
                <w:b/>
                <w:sz w:val="23"/>
                <w:szCs w:val="23"/>
              </w:rPr>
            </w:pPr>
            <w:r w:rsidRPr="00AD6148">
              <w:rPr>
                <w:rFonts w:eastAsia="Calibri" w:cs="Times New Roman"/>
                <w:b/>
                <w:sz w:val="23"/>
                <w:szCs w:val="23"/>
              </w:rPr>
              <w:t>To be completed by Applicant</w:t>
            </w:r>
          </w:p>
        </w:tc>
      </w:tr>
      <w:tr w:rsidR="008A04EB" w:rsidRPr="00AD6148" w14:paraId="0831C32E" w14:textId="77777777" w:rsidTr="008A04EB">
        <w:tc>
          <w:tcPr>
            <w:tcW w:w="10773" w:type="dxa"/>
          </w:tcPr>
          <w:p w14:paraId="362D7016" w14:textId="77777777" w:rsidR="008A04EB" w:rsidRPr="00AD6148" w:rsidRDefault="008A04EB" w:rsidP="00B863C3">
            <w:pPr>
              <w:spacing w:after="0" w:line="240" w:lineRule="auto"/>
              <w:rPr>
                <w:rFonts w:eastAsia="Calibri" w:cs="Times New Roman"/>
                <w:sz w:val="23"/>
                <w:szCs w:val="23"/>
              </w:rPr>
            </w:pPr>
            <w:r w:rsidRPr="00AD6148">
              <w:rPr>
                <w:rFonts w:eastAsia="Calibri" w:cs="Times New Roman"/>
                <w:sz w:val="23"/>
                <w:szCs w:val="23"/>
              </w:rPr>
              <w:t>Parish:</w:t>
            </w:r>
          </w:p>
        </w:tc>
      </w:tr>
      <w:tr w:rsidR="008A04EB" w:rsidRPr="00AD6148" w14:paraId="0041B357" w14:textId="77777777" w:rsidTr="008A04EB">
        <w:tc>
          <w:tcPr>
            <w:tcW w:w="10773" w:type="dxa"/>
          </w:tcPr>
          <w:p w14:paraId="78195E40" w14:textId="77777777" w:rsidR="008A04EB" w:rsidRPr="00AD6148" w:rsidRDefault="008A04EB" w:rsidP="00B863C3">
            <w:pPr>
              <w:spacing w:after="0" w:line="240" w:lineRule="auto"/>
              <w:rPr>
                <w:rFonts w:eastAsia="Calibri" w:cs="Times New Roman"/>
                <w:sz w:val="23"/>
                <w:szCs w:val="23"/>
              </w:rPr>
            </w:pPr>
            <w:r w:rsidRPr="00AD6148">
              <w:rPr>
                <w:rFonts w:eastAsia="Calibri" w:cs="Times New Roman"/>
                <w:sz w:val="23"/>
                <w:szCs w:val="23"/>
              </w:rPr>
              <w:t>Full Name:</w:t>
            </w:r>
          </w:p>
        </w:tc>
      </w:tr>
      <w:tr w:rsidR="008A04EB" w:rsidRPr="00AD6148" w14:paraId="150FFAC2" w14:textId="77777777" w:rsidTr="008A04EB">
        <w:tc>
          <w:tcPr>
            <w:tcW w:w="10773" w:type="dxa"/>
          </w:tcPr>
          <w:p w14:paraId="0CD651E2" w14:textId="77777777" w:rsidR="008A04EB" w:rsidRPr="00AD6148" w:rsidRDefault="008A04EB" w:rsidP="00B863C3">
            <w:pPr>
              <w:spacing w:after="0" w:line="240" w:lineRule="auto"/>
              <w:rPr>
                <w:rFonts w:eastAsia="Calibri" w:cs="Times New Roman"/>
                <w:sz w:val="23"/>
                <w:szCs w:val="23"/>
              </w:rPr>
            </w:pPr>
            <w:r w:rsidRPr="00AD6148">
              <w:rPr>
                <w:rFonts w:eastAsia="Calibri" w:cs="Times New Roman"/>
                <w:sz w:val="23"/>
                <w:szCs w:val="23"/>
              </w:rPr>
              <w:t>D.O.B:</w:t>
            </w:r>
          </w:p>
        </w:tc>
      </w:tr>
      <w:tr w:rsidR="008A04EB" w:rsidRPr="00AD6148" w14:paraId="2D1F61B5" w14:textId="77777777" w:rsidTr="008A04EB">
        <w:tc>
          <w:tcPr>
            <w:tcW w:w="10773" w:type="dxa"/>
          </w:tcPr>
          <w:p w14:paraId="6C45C9B4" w14:textId="77777777" w:rsidR="008A04EB" w:rsidRPr="00AD6148" w:rsidRDefault="008A04EB" w:rsidP="00B863C3">
            <w:pPr>
              <w:spacing w:after="0" w:line="240" w:lineRule="auto"/>
              <w:rPr>
                <w:rFonts w:eastAsia="Calibri" w:cs="Times New Roman"/>
                <w:sz w:val="23"/>
                <w:szCs w:val="23"/>
              </w:rPr>
            </w:pPr>
            <w:r w:rsidRPr="00AD6148">
              <w:rPr>
                <w:rFonts w:eastAsia="Calibri" w:cs="Times New Roman"/>
                <w:sz w:val="23"/>
                <w:szCs w:val="23"/>
              </w:rPr>
              <w:t>Address:</w:t>
            </w:r>
          </w:p>
          <w:p w14:paraId="4C57FFCB" w14:textId="77777777" w:rsidR="008A04EB" w:rsidRPr="00AD6148" w:rsidRDefault="008A04EB" w:rsidP="00B863C3">
            <w:pPr>
              <w:spacing w:after="0" w:line="240" w:lineRule="auto"/>
              <w:rPr>
                <w:rFonts w:eastAsia="Calibri" w:cs="Times New Roman"/>
                <w:sz w:val="23"/>
                <w:szCs w:val="23"/>
              </w:rPr>
            </w:pPr>
          </w:p>
          <w:p w14:paraId="66FCDCE5" w14:textId="77777777" w:rsidR="008A04EB" w:rsidRPr="00AD6148" w:rsidRDefault="008A04EB" w:rsidP="00B863C3">
            <w:pPr>
              <w:spacing w:after="0" w:line="240" w:lineRule="auto"/>
              <w:rPr>
                <w:rFonts w:eastAsia="Calibri" w:cs="Times New Roman"/>
                <w:sz w:val="23"/>
                <w:szCs w:val="23"/>
              </w:rPr>
            </w:pPr>
          </w:p>
          <w:p w14:paraId="0DB32858" w14:textId="77777777" w:rsidR="008A04EB" w:rsidRPr="00AD6148" w:rsidRDefault="008A04EB" w:rsidP="00B863C3">
            <w:pPr>
              <w:spacing w:after="0" w:line="240" w:lineRule="auto"/>
              <w:rPr>
                <w:rFonts w:eastAsia="Calibri" w:cs="Times New Roman"/>
                <w:sz w:val="23"/>
                <w:szCs w:val="23"/>
              </w:rPr>
            </w:pPr>
          </w:p>
        </w:tc>
      </w:tr>
      <w:tr w:rsidR="008A04EB" w:rsidRPr="00AD6148" w14:paraId="5A1F4D98" w14:textId="77777777" w:rsidTr="008A04EB">
        <w:tc>
          <w:tcPr>
            <w:tcW w:w="10773" w:type="dxa"/>
          </w:tcPr>
          <w:p w14:paraId="27F416E6" w14:textId="77777777" w:rsidR="008A04EB" w:rsidRPr="00AD6148" w:rsidRDefault="008A04EB" w:rsidP="00B863C3">
            <w:pPr>
              <w:spacing w:after="0" w:line="240" w:lineRule="auto"/>
              <w:rPr>
                <w:rFonts w:eastAsia="Calibri" w:cs="Times New Roman"/>
                <w:sz w:val="23"/>
                <w:szCs w:val="23"/>
              </w:rPr>
            </w:pPr>
            <w:r w:rsidRPr="00AD6148">
              <w:rPr>
                <w:rFonts w:eastAsia="Calibri" w:cs="Times New Roman"/>
                <w:sz w:val="23"/>
                <w:szCs w:val="23"/>
              </w:rPr>
              <w:t>Tel. No:</w:t>
            </w:r>
          </w:p>
        </w:tc>
      </w:tr>
      <w:tr w:rsidR="008A04EB" w:rsidRPr="00AD6148" w14:paraId="14C886CD" w14:textId="77777777" w:rsidTr="008A04EB">
        <w:tc>
          <w:tcPr>
            <w:tcW w:w="10773" w:type="dxa"/>
          </w:tcPr>
          <w:p w14:paraId="7DF0AA77" w14:textId="77777777" w:rsidR="008A04EB" w:rsidRPr="00AD6148" w:rsidRDefault="008A04EB" w:rsidP="00B863C3">
            <w:pPr>
              <w:spacing w:after="0" w:line="240" w:lineRule="auto"/>
              <w:rPr>
                <w:rFonts w:eastAsia="Calibri" w:cs="Times New Roman"/>
                <w:sz w:val="23"/>
                <w:szCs w:val="23"/>
              </w:rPr>
            </w:pPr>
            <w:r w:rsidRPr="00AD6148">
              <w:rPr>
                <w:rFonts w:eastAsia="Calibri" w:cs="Times New Roman"/>
                <w:sz w:val="23"/>
                <w:szCs w:val="23"/>
              </w:rPr>
              <w:t>Email:</w:t>
            </w:r>
          </w:p>
        </w:tc>
      </w:tr>
      <w:tr w:rsidR="008A04EB" w:rsidRPr="00AD6148" w14:paraId="1E37259B" w14:textId="77777777" w:rsidTr="008A04EB">
        <w:tc>
          <w:tcPr>
            <w:tcW w:w="10773" w:type="dxa"/>
          </w:tcPr>
          <w:p w14:paraId="6BE82BC7" w14:textId="77777777" w:rsidR="008A04EB" w:rsidRPr="00AD6148" w:rsidRDefault="008A04EB" w:rsidP="00B863C3">
            <w:pPr>
              <w:spacing w:after="0" w:line="240" w:lineRule="auto"/>
              <w:rPr>
                <w:rFonts w:eastAsia="Calibri" w:cs="Times New Roman"/>
                <w:sz w:val="23"/>
                <w:szCs w:val="23"/>
              </w:rPr>
            </w:pPr>
            <w:r w:rsidRPr="00AD6148">
              <w:rPr>
                <w:rFonts w:eastAsia="Calibri" w:cs="Times New Roman"/>
                <w:sz w:val="23"/>
                <w:szCs w:val="23"/>
              </w:rPr>
              <w:t>Type of Ministry/Role:</w:t>
            </w:r>
          </w:p>
          <w:p w14:paraId="44E4722B" w14:textId="77777777" w:rsidR="008A04EB" w:rsidRPr="00AD6148" w:rsidRDefault="008A04EB" w:rsidP="00B863C3">
            <w:pPr>
              <w:spacing w:after="0" w:line="240" w:lineRule="auto"/>
              <w:rPr>
                <w:rFonts w:eastAsia="Calibri" w:cs="Times New Roman"/>
                <w:sz w:val="23"/>
                <w:szCs w:val="23"/>
              </w:rPr>
            </w:pPr>
          </w:p>
          <w:p w14:paraId="0AFCC5A6" w14:textId="77777777" w:rsidR="008A04EB" w:rsidRPr="00AD6148" w:rsidRDefault="008A04EB" w:rsidP="00B863C3">
            <w:pPr>
              <w:spacing w:after="0" w:line="240" w:lineRule="auto"/>
              <w:rPr>
                <w:rFonts w:eastAsia="Calibri" w:cs="Times New Roman"/>
                <w:sz w:val="23"/>
                <w:szCs w:val="23"/>
              </w:rPr>
            </w:pPr>
          </w:p>
        </w:tc>
      </w:tr>
    </w:tbl>
    <w:p w14:paraId="7952063E" w14:textId="77777777" w:rsidR="008A04EB" w:rsidRPr="00385B4C" w:rsidRDefault="008A04EB" w:rsidP="005063E4">
      <w:pPr>
        <w:spacing w:after="0" w:line="240" w:lineRule="auto"/>
        <w:rPr>
          <w:rFonts w:eastAsia="Calibri" w:cs="Times New Roman"/>
        </w:rPr>
      </w:pPr>
    </w:p>
    <w:p w14:paraId="5CDEB289" w14:textId="799C38F5" w:rsidR="008A04EB" w:rsidRPr="00385B4C" w:rsidRDefault="008A04EB" w:rsidP="008A04EB">
      <w:pPr>
        <w:rPr>
          <w:b/>
        </w:rPr>
      </w:pPr>
      <w:r w:rsidRPr="00385B4C">
        <w:t xml:space="preserve">If the role involves working with children/vulnerable adults and if the person named on this form is </w:t>
      </w:r>
      <w:r w:rsidRPr="00385B4C">
        <w:rPr>
          <w:b/>
        </w:rPr>
        <w:t>not known</w:t>
      </w:r>
      <w:r w:rsidRPr="00385B4C">
        <w:t xml:space="preserve"> to the Priest(s) or a member of the Parish Safeguarding Personnel, the names and contact details of two people who are not relatives of the volunteer should be provided for reference purposes, </w:t>
      </w:r>
      <w:r w:rsidR="001173F2" w:rsidRPr="00385B4C">
        <w:rPr>
          <w:b/>
        </w:rPr>
        <w:t>applicant to complete section A</w:t>
      </w:r>
      <w:r w:rsidR="001173F2" w:rsidRPr="00385B4C">
        <w:t xml:space="preserve"> </w:t>
      </w:r>
      <w:r w:rsidR="001173F2" w:rsidRPr="00385B4C">
        <w:rPr>
          <w:b/>
        </w:rPr>
        <w:t xml:space="preserve"> </w:t>
      </w:r>
    </w:p>
    <w:p w14:paraId="096165D0" w14:textId="26A032F5" w:rsidR="00385B4C" w:rsidRDefault="001173F2" w:rsidP="00385B4C">
      <w:pPr>
        <w:rPr>
          <w:b/>
        </w:rPr>
      </w:pPr>
      <w:r w:rsidRPr="00385B4C">
        <w:t xml:space="preserve">If the role involves working with children/vulnerable adults and if the person named on this form </w:t>
      </w:r>
      <w:r w:rsidRPr="00385B4C">
        <w:rPr>
          <w:b/>
        </w:rPr>
        <w:t>is known</w:t>
      </w:r>
      <w:r w:rsidRPr="00385B4C">
        <w:t xml:space="preserve"> to the Priest(s) or a member of the Parish Safeguarding Personnel and he/she is willing to provide their name as a referee for references purposes. In this instance </w:t>
      </w:r>
      <w:r w:rsidRPr="00385B4C">
        <w:rPr>
          <w:b/>
        </w:rPr>
        <w:t xml:space="preserve">PP/Safeguarding Parish Personnel complete section B  </w:t>
      </w:r>
    </w:p>
    <w:p w14:paraId="6874E1A7" w14:textId="51167935" w:rsidR="00516867" w:rsidRDefault="00516867" w:rsidP="00516867">
      <w:pPr>
        <w:ind w:left="1440" w:firstLine="720"/>
        <w:rPr>
          <w:b/>
        </w:rPr>
      </w:pPr>
      <w:r w:rsidRPr="008A04EB">
        <w:rPr>
          <w:rFonts w:eastAsia="Calibri" w:cs="Times New Roman"/>
          <w:noProof/>
        </w:rPr>
        <mc:AlternateContent>
          <mc:Choice Requires="wps">
            <w:drawing>
              <wp:anchor distT="45720" distB="45720" distL="114300" distR="114300" simplePos="0" relativeHeight="251665408" behindDoc="1" locked="0" layoutInCell="1" allowOverlap="1" wp14:anchorId="337755BD" wp14:editId="02596C3C">
                <wp:simplePos x="0" y="0"/>
                <wp:positionH relativeFrom="column">
                  <wp:posOffset>3413760</wp:posOffset>
                </wp:positionH>
                <wp:positionV relativeFrom="paragraph">
                  <wp:posOffset>303530</wp:posOffset>
                </wp:positionV>
                <wp:extent cx="3291840" cy="4983480"/>
                <wp:effectExtent l="0" t="0" r="22860" b="26670"/>
                <wp:wrapTight wrapText="bothSides">
                  <wp:wrapPolygon edited="0">
                    <wp:start x="0" y="0"/>
                    <wp:lineTo x="0" y="21633"/>
                    <wp:lineTo x="21625" y="21633"/>
                    <wp:lineTo x="21625"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4983480"/>
                        </a:xfrm>
                        <a:prstGeom prst="rect">
                          <a:avLst/>
                        </a:prstGeom>
                        <a:solidFill>
                          <a:srgbClr val="FFFFFF"/>
                        </a:solidFill>
                        <a:ln w="9525">
                          <a:solidFill>
                            <a:srgbClr val="000000"/>
                          </a:solidFill>
                          <a:miter lim="800000"/>
                          <a:headEnd/>
                          <a:tailEnd/>
                        </a:ln>
                      </wps:spPr>
                      <wps:txbx>
                        <w:txbxContent>
                          <w:p w14:paraId="7E690D22" w14:textId="77777777" w:rsidR="00516867" w:rsidRDefault="00516867" w:rsidP="00516867">
                            <w:r>
                              <w:t xml:space="preserve">The volunteer is known to:   </w:t>
                            </w:r>
                          </w:p>
                          <w:p w14:paraId="1F29CC9C" w14:textId="77777777" w:rsidR="00516867" w:rsidRDefault="00516867" w:rsidP="00516867">
                            <w:pPr>
                              <w:spacing w:after="0"/>
                            </w:pPr>
                            <w:r>
                              <w:t>_______________________________</w:t>
                            </w:r>
                          </w:p>
                          <w:p w14:paraId="219B4EDF" w14:textId="77777777" w:rsidR="00516867" w:rsidRDefault="00516867" w:rsidP="00516867">
                            <w:pPr>
                              <w:spacing w:after="0"/>
                            </w:pPr>
                            <w:r>
                              <w:t xml:space="preserve">Priest / member of Parish Safeguarding Personnel </w:t>
                            </w:r>
                          </w:p>
                          <w:p w14:paraId="5E2D7E74" w14:textId="77777777" w:rsidR="00516867" w:rsidRDefault="00516867" w:rsidP="00516867">
                            <w:pPr>
                              <w:spacing w:after="0"/>
                            </w:pPr>
                          </w:p>
                          <w:p w14:paraId="1258FFE3" w14:textId="77777777" w:rsidR="00516867" w:rsidRDefault="00516867" w:rsidP="00516867">
                            <w:pPr>
                              <w:spacing w:after="0"/>
                            </w:pPr>
                            <w:r>
                              <w:t xml:space="preserve">I believe that he/she has the requisite skills and experience to fulfil the role. </w:t>
                            </w:r>
                          </w:p>
                          <w:p w14:paraId="7B5D4F79" w14:textId="77777777" w:rsidR="00516867" w:rsidRDefault="00516867" w:rsidP="00516867">
                            <w:pPr>
                              <w:spacing w:after="0"/>
                            </w:pPr>
                          </w:p>
                          <w:p w14:paraId="45BED502" w14:textId="77777777" w:rsidR="00516867" w:rsidRDefault="00516867" w:rsidP="00516867">
                            <w:pPr>
                              <w:spacing w:after="0"/>
                            </w:pPr>
                            <w:r>
                              <w:t xml:space="preserve">This person is of good standing in this parish and I have no hesitation in accepting him/her for the role. </w:t>
                            </w:r>
                          </w:p>
                          <w:p w14:paraId="44FE97E6" w14:textId="77777777" w:rsidR="00516867" w:rsidRDefault="00516867" w:rsidP="00516867">
                            <w:pPr>
                              <w:spacing w:after="0"/>
                            </w:pPr>
                          </w:p>
                          <w:p w14:paraId="76163B27" w14:textId="77777777" w:rsidR="00516867" w:rsidRDefault="00516867" w:rsidP="00516867">
                            <w:pPr>
                              <w:spacing w:after="0"/>
                            </w:pPr>
                            <w:r>
                              <w:t>Signed: _______________________________ PP/CC</w:t>
                            </w:r>
                          </w:p>
                          <w:p w14:paraId="4DE836E3" w14:textId="77777777" w:rsidR="00516867" w:rsidRDefault="00516867" w:rsidP="00516867">
                            <w:pPr>
                              <w:spacing w:after="0"/>
                            </w:pPr>
                          </w:p>
                          <w:p w14:paraId="608E75B5" w14:textId="77777777" w:rsidR="00516867" w:rsidRDefault="00516867" w:rsidP="00516867">
                            <w:pPr>
                              <w:spacing w:after="0"/>
                            </w:pPr>
                            <w:r>
                              <w:t>Date: 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755BD" id="_x0000_t202" coordsize="21600,21600" o:spt="202" path="m,l,21600r21600,l21600,xe">
                <v:stroke joinstyle="miter"/>
                <v:path gradientshapeok="t" o:connecttype="rect"/>
              </v:shapetype>
              <v:shape id="Text Box 7" o:spid="_x0000_s1026" type="#_x0000_t202" style="position:absolute;left:0;text-align:left;margin-left:268.8pt;margin-top:23.9pt;width:259.2pt;height:392.4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">
                <v:textbox>
                  <w:txbxContent>
                    <w:p w14:paraId="7E690D22" w14:textId="77777777" w:rsidR="00516867" w:rsidRDefault="00516867" w:rsidP="00516867">
                      <w:r>
                        <w:t xml:space="preserve">The volunteer is known to:   </w:t>
                      </w:r>
                    </w:p>
                    <w:p w14:paraId="1F29CC9C" w14:textId="77777777" w:rsidR="00516867" w:rsidRDefault="00516867" w:rsidP="00516867">
                      <w:pPr>
                        <w:spacing w:after="0"/>
                      </w:pPr>
                      <w:r>
                        <w:t>_______________________________</w:t>
                      </w:r>
                    </w:p>
                    <w:p w14:paraId="219B4EDF" w14:textId="77777777" w:rsidR="00516867" w:rsidRDefault="00516867" w:rsidP="00516867">
                      <w:pPr>
                        <w:spacing w:after="0"/>
                      </w:pPr>
                      <w:r>
                        <w:t xml:space="preserve">Priest / member of Parish Safeguarding Personnel </w:t>
                      </w:r>
                    </w:p>
                    <w:p w14:paraId="5E2D7E74" w14:textId="77777777" w:rsidR="00516867" w:rsidRDefault="00516867" w:rsidP="00516867">
                      <w:pPr>
                        <w:spacing w:after="0"/>
                      </w:pPr>
                    </w:p>
                    <w:p w14:paraId="1258FFE3" w14:textId="77777777" w:rsidR="00516867" w:rsidRDefault="00516867" w:rsidP="00516867">
                      <w:pPr>
                        <w:spacing w:after="0"/>
                      </w:pPr>
                      <w:r>
                        <w:t xml:space="preserve">I believe that he/she has the requisite skills and experience to fulfil the role. </w:t>
                      </w:r>
                    </w:p>
                    <w:p w14:paraId="7B5D4F79" w14:textId="77777777" w:rsidR="00516867" w:rsidRDefault="00516867" w:rsidP="00516867">
                      <w:pPr>
                        <w:spacing w:after="0"/>
                      </w:pPr>
                    </w:p>
                    <w:p w14:paraId="45BED502" w14:textId="77777777" w:rsidR="00516867" w:rsidRDefault="00516867" w:rsidP="00516867">
                      <w:pPr>
                        <w:spacing w:after="0"/>
                      </w:pPr>
                      <w:r>
                        <w:t xml:space="preserve">This person is of good standing in this parish and I have no hesitation in accepting him/her for the role. </w:t>
                      </w:r>
                    </w:p>
                    <w:p w14:paraId="44FE97E6" w14:textId="77777777" w:rsidR="00516867" w:rsidRDefault="00516867" w:rsidP="00516867">
                      <w:pPr>
                        <w:spacing w:after="0"/>
                      </w:pPr>
                    </w:p>
                    <w:p w14:paraId="76163B27" w14:textId="77777777" w:rsidR="00516867" w:rsidRDefault="00516867" w:rsidP="00516867">
                      <w:pPr>
                        <w:spacing w:after="0"/>
                      </w:pPr>
                      <w:r>
                        <w:t>Signed: _______________________________ PP/CC</w:t>
                      </w:r>
                    </w:p>
                    <w:p w14:paraId="4DE836E3" w14:textId="77777777" w:rsidR="00516867" w:rsidRDefault="00516867" w:rsidP="00516867">
                      <w:pPr>
                        <w:spacing w:after="0"/>
                      </w:pPr>
                    </w:p>
                    <w:p w14:paraId="608E75B5" w14:textId="77777777" w:rsidR="00516867" w:rsidRDefault="00516867" w:rsidP="00516867">
                      <w:pPr>
                        <w:spacing w:after="0"/>
                      </w:pPr>
                      <w:r>
                        <w:t>Date: ______________________</w:t>
                      </w:r>
                    </w:p>
                  </w:txbxContent>
                </v:textbox>
                <w10:wrap type="tight"/>
              </v:shape>
            </w:pict>
          </mc:Fallback>
        </mc:AlternateContent>
      </w:r>
      <w:r w:rsidRPr="008A04EB">
        <w:rPr>
          <w:rFonts w:eastAsia="Calibri" w:cs="Times New Roman"/>
          <w:noProof/>
        </w:rPr>
        <mc:AlternateContent>
          <mc:Choice Requires="wps">
            <w:drawing>
              <wp:anchor distT="45720" distB="45720" distL="114300" distR="114300" simplePos="0" relativeHeight="251663360" behindDoc="1" locked="0" layoutInCell="1" allowOverlap="1" wp14:anchorId="61EC7692" wp14:editId="35A264C2">
                <wp:simplePos x="0" y="0"/>
                <wp:positionH relativeFrom="margin">
                  <wp:align>left</wp:align>
                </wp:positionH>
                <wp:positionV relativeFrom="paragraph">
                  <wp:posOffset>295910</wp:posOffset>
                </wp:positionV>
                <wp:extent cx="3291840" cy="4998720"/>
                <wp:effectExtent l="0" t="0" r="22860" b="11430"/>
                <wp:wrapTight wrapText="bothSides">
                  <wp:wrapPolygon edited="0">
                    <wp:start x="0" y="0"/>
                    <wp:lineTo x="0" y="21567"/>
                    <wp:lineTo x="21625" y="21567"/>
                    <wp:lineTo x="21625"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4998720"/>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992"/>
                              <w:gridCol w:w="3880"/>
                            </w:tblGrid>
                            <w:tr w:rsidR="00516867" w14:paraId="47D5A9ED" w14:textId="77777777" w:rsidTr="00065CB0">
                              <w:tc>
                                <w:tcPr>
                                  <w:tcW w:w="4872" w:type="dxa"/>
                                  <w:gridSpan w:val="2"/>
                                </w:tcPr>
                                <w:p w14:paraId="6701B6FB" w14:textId="77777777" w:rsidR="00516867" w:rsidRPr="00661C66" w:rsidRDefault="00516867" w:rsidP="008A04EB">
                                  <w:pPr>
                                    <w:rPr>
                                      <w:b/>
                                      <w:i/>
                                    </w:rPr>
                                  </w:pPr>
                                  <w:r w:rsidRPr="00661C66">
                                    <w:rPr>
                                      <w:b/>
                                      <w:i/>
                                    </w:rPr>
                                    <w:t xml:space="preserve">Referee 1: </w:t>
                                  </w:r>
                                </w:p>
                              </w:tc>
                            </w:tr>
                            <w:tr w:rsidR="00516867" w14:paraId="21B31A8C" w14:textId="77777777" w:rsidTr="00661C66">
                              <w:tc>
                                <w:tcPr>
                                  <w:tcW w:w="992" w:type="dxa"/>
                                </w:tcPr>
                                <w:p w14:paraId="6AE4D4C4" w14:textId="77777777" w:rsidR="00516867" w:rsidRDefault="00516867" w:rsidP="008A04EB">
                                  <w:r>
                                    <w:t xml:space="preserve">Name: </w:t>
                                  </w:r>
                                </w:p>
                              </w:tc>
                              <w:tc>
                                <w:tcPr>
                                  <w:tcW w:w="3880" w:type="dxa"/>
                                </w:tcPr>
                                <w:p w14:paraId="67C36414" w14:textId="77777777" w:rsidR="00516867" w:rsidRDefault="00516867" w:rsidP="008A04EB"/>
                                <w:p w14:paraId="4DE33D4A" w14:textId="77777777" w:rsidR="00516867" w:rsidRDefault="00516867" w:rsidP="008A04EB"/>
                              </w:tc>
                            </w:tr>
                            <w:tr w:rsidR="00516867" w14:paraId="676EFECA" w14:textId="77777777" w:rsidTr="00661C66">
                              <w:tc>
                                <w:tcPr>
                                  <w:tcW w:w="992" w:type="dxa"/>
                                </w:tcPr>
                                <w:p w14:paraId="6F0E3E74" w14:textId="77777777" w:rsidR="00516867" w:rsidRDefault="00516867" w:rsidP="008A04EB">
                                  <w:r>
                                    <w:t xml:space="preserve">Address: </w:t>
                                  </w:r>
                                </w:p>
                              </w:tc>
                              <w:tc>
                                <w:tcPr>
                                  <w:tcW w:w="3880" w:type="dxa"/>
                                </w:tcPr>
                                <w:p w14:paraId="107EE0EE" w14:textId="77777777" w:rsidR="00516867" w:rsidRDefault="00516867" w:rsidP="008A04EB"/>
                                <w:p w14:paraId="6E87B671" w14:textId="77777777" w:rsidR="00516867" w:rsidRDefault="00516867" w:rsidP="008A04EB"/>
                              </w:tc>
                            </w:tr>
                            <w:tr w:rsidR="00516867" w14:paraId="284989F5" w14:textId="77777777" w:rsidTr="00661C66">
                              <w:tc>
                                <w:tcPr>
                                  <w:tcW w:w="992" w:type="dxa"/>
                                </w:tcPr>
                                <w:p w14:paraId="28318166" w14:textId="77777777" w:rsidR="00516867" w:rsidRDefault="00516867" w:rsidP="008A04EB">
                                  <w:r>
                                    <w:t xml:space="preserve">Tel No: </w:t>
                                  </w:r>
                                </w:p>
                              </w:tc>
                              <w:tc>
                                <w:tcPr>
                                  <w:tcW w:w="3880" w:type="dxa"/>
                                </w:tcPr>
                                <w:p w14:paraId="0E3DDCC1" w14:textId="77777777" w:rsidR="00516867" w:rsidRDefault="00516867" w:rsidP="008A04EB"/>
                                <w:p w14:paraId="764AA284" w14:textId="77777777" w:rsidR="00516867" w:rsidRDefault="00516867" w:rsidP="008A04EB"/>
                              </w:tc>
                            </w:tr>
                            <w:tr w:rsidR="00516867" w14:paraId="60C00D3E" w14:textId="77777777" w:rsidTr="00661C66">
                              <w:tc>
                                <w:tcPr>
                                  <w:tcW w:w="992" w:type="dxa"/>
                                </w:tcPr>
                                <w:p w14:paraId="283E33FA" w14:textId="77777777" w:rsidR="00516867" w:rsidRDefault="00516867" w:rsidP="008A04EB">
                                  <w:r>
                                    <w:t xml:space="preserve">Email: </w:t>
                                  </w:r>
                                </w:p>
                              </w:tc>
                              <w:tc>
                                <w:tcPr>
                                  <w:tcW w:w="3880" w:type="dxa"/>
                                </w:tcPr>
                                <w:p w14:paraId="755CCB98" w14:textId="77777777" w:rsidR="00516867" w:rsidRDefault="00516867" w:rsidP="008A04EB"/>
                                <w:p w14:paraId="03FB74E4" w14:textId="77777777" w:rsidR="00516867" w:rsidRDefault="00516867" w:rsidP="008A04EB"/>
                              </w:tc>
                            </w:tr>
                            <w:tr w:rsidR="00516867" w14:paraId="30A45627" w14:textId="77777777" w:rsidTr="00BF61CE">
                              <w:tc>
                                <w:tcPr>
                                  <w:tcW w:w="4872" w:type="dxa"/>
                                  <w:gridSpan w:val="2"/>
                                </w:tcPr>
                                <w:p w14:paraId="42C8E920" w14:textId="77777777" w:rsidR="00516867" w:rsidRPr="00661C66" w:rsidRDefault="00516867" w:rsidP="008A04EB">
                                  <w:pPr>
                                    <w:rPr>
                                      <w:b/>
                                      <w:i/>
                                    </w:rPr>
                                  </w:pPr>
                                  <w:r w:rsidRPr="00661C66">
                                    <w:rPr>
                                      <w:b/>
                                      <w:i/>
                                    </w:rPr>
                                    <w:t xml:space="preserve">Referee 2: </w:t>
                                  </w:r>
                                </w:p>
                              </w:tc>
                            </w:tr>
                            <w:tr w:rsidR="00516867" w14:paraId="2CCE386A" w14:textId="77777777" w:rsidTr="00661C66">
                              <w:tc>
                                <w:tcPr>
                                  <w:tcW w:w="992" w:type="dxa"/>
                                </w:tcPr>
                                <w:p w14:paraId="2B89F4BB" w14:textId="77777777" w:rsidR="00516867" w:rsidRDefault="00516867" w:rsidP="008A04EB">
                                  <w:r>
                                    <w:t xml:space="preserve">Name: </w:t>
                                  </w:r>
                                </w:p>
                              </w:tc>
                              <w:tc>
                                <w:tcPr>
                                  <w:tcW w:w="3880" w:type="dxa"/>
                                </w:tcPr>
                                <w:p w14:paraId="667E6640" w14:textId="77777777" w:rsidR="00516867" w:rsidRDefault="00516867" w:rsidP="008A04EB"/>
                                <w:p w14:paraId="1A25878F" w14:textId="77777777" w:rsidR="00516867" w:rsidRDefault="00516867" w:rsidP="008A04EB"/>
                              </w:tc>
                            </w:tr>
                            <w:tr w:rsidR="00516867" w14:paraId="492FE9AC" w14:textId="77777777" w:rsidTr="00661C66">
                              <w:tc>
                                <w:tcPr>
                                  <w:tcW w:w="992" w:type="dxa"/>
                                </w:tcPr>
                                <w:p w14:paraId="7E570E93" w14:textId="77777777" w:rsidR="00516867" w:rsidRDefault="00516867" w:rsidP="008A04EB">
                                  <w:r>
                                    <w:t xml:space="preserve">Address: </w:t>
                                  </w:r>
                                </w:p>
                              </w:tc>
                              <w:tc>
                                <w:tcPr>
                                  <w:tcW w:w="3880" w:type="dxa"/>
                                </w:tcPr>
                                <w:p w14:paraId="6CD715F6" w14:textId="77777777" w:rsidR="00516867" w:rsidRDefault="00516867" w:rsidP="008A04EB"/>
                                <w:p w14:paraId="12726240" w14:textId="77777777" w:rsidR="00516867" w:rsidRDefault="00516867" w:rsidP="008A04EB"/>
                              </w:tc>
                            </w:tr>
                            <w:tr w:rsidR="00516867" w14:paraId="3F2C66E7" w14:textId="77777777" w:rsidTr="00661C66">
                              <w:tc>
                                <w:tcPr>
                                  <w:tcW w:w="992" w:type="dxa"/>
                                </w:tcPr>
                                <w:p w14:paraId="4E243CB5" w14:textId="77777777" w:rsidR="00516867" w:rsidRDefault="00516867" w:rsidP="008A04EB">
                                  <w:r>
                                    <w:t xml:space="preserve">Tel No: </w:t>
                                  </w:r>
                                </w:p>
                              </w:tc>
                              <w:tc>
                                <w:tcPr>
                                  <w:tcW w:w="3880" w:type="dxa"/>
                                </w:tcPr>
                                <w:p w14:paraId="5F39C1B2" w14:textId="77777777" w:rsidR="00516867" w:rsidRDefault="00516867" w:rsidP="008A04EB"/>
                                <w:p w14:paraId="45C8B09E" w14:textId="77777777" w:rsidR="00516867" w:rsidRDefault="00516867" w:rsidP="008A04EB"/>
                              </w:tc>
                            </w:tr>
                            <w:tr w:rsidR="00516867" w14:paraId="30C3CC10" w14:textId="77777777" w:rsidTr="00661C66">
                              <w:tc>
                                <w:tcPr>
                                  <w:tcW w:w="992" w:type="dxa"/>
                                </w:tcPr>
                                <w:p w14:paraId="25748D07" w14:textId="77777777" w:rsidR="00516867" w:rsidRDefault="00516867" w:rsidP="008A04EB">
                                  <w:r>
                                    <w:t xml:space="preserve">Email: </w:t>
                                  </w:r>
                                </w:p>
                              </w:tc>
                              <w:tc>
                                <w:tcPr>
                                  <w:tcW w:w="3880" w:type="dxa"/>
                                </w:tcPr>
                                <w:p w14:paraId="0353089C" w14:textId="77777777" w:rsidR="00516867" w:rsidRDefault="00516867" w:rsidP="008A04EB"/>
                                <w:p w14:paraId="237DEB97" w14:textId="77777777" w:rsidR="00516867" w:rsidRDefault="00516867" w:rsidP="008A04EB"/>
                              </w:tc>
                            </w:tr>
                          </w:tbl>
                          <w:p w14:paraId="627841E0" w14:textId="77777777" w:rsidR="00516867" w:rsidRPr="00661C66" w:rsidRDefault="00516867" w:rsidP="00516867">
                            <w:pPr>
                              <w:jc w:val="center"/>
                              <w:rPr>
                                <w:rFonts w:eastAsia="Calibri" w:cs="Times New Roman"/>
                                <w:b/>
                              </w:rPr>
                            </w:pPr>
                            <w:r w:rsidRPr="00661C66">
                              <w:rPr>
                                <w:rFonts w:eastAsia="Calibri" w:cs="Times New Roman"/>
                                <w:b/>
                              </w:rPr>
                              <w:t>To be completed by PP/CC</w:t>
                            </w:r>
                          </w:p>
                          <w:p w14:paraId="3A8413D4" w14:textId="77777777" w:rsidR="00516867" w:rsidRPr="00516867" w:rsidRDefault="00516867" w:rsidP="00516867">
                            <w:pPr>
                              <w:rPr>
                                <w:rFonts w:eastAsia="Calibri" w:cs="Times New Roman"/>
                              </w:rPr>
                            </w:pPr>
                            <w:r w:rsidRPr="00516867">
                              <w:rPr>
                                <w:rFonts w:eastAsia="Calibri" w:cs="Times New Roman"/>
                              </w:rPr>
                              <w:t>The volunteer is unknown to the Priest(s)/member of the Parish Safeguarding Personnel and having checked with the referees named above, I believe that he/she has the requisite skills and experience to fulfil the role.</w:t>
                            </w:r>
                          </w:p>
                          <w:p w14:paraId="77F9839B" w14:textId="77777777" w:rsidR="00516867" w:rsidRDefault="00516867" w:rsidP="00516867">
                            <w:pPr>
                              <w:rPr>
                                <w:rFonts w:eastAsia="Calibri" w:cs="Times New Roman"/>
                                <w:sz w:val="20"/>
                                <w:szCs w:val="20"/>
                              </w:rPr>
                            </w:pPr>
                            <w:r w:rsidRPr="00661C66">
                              <w:rPr>
                                <w:rFonts w:eastAsia="Calibri" w:cs="Times New Roman"/>
                                <w:sz w:val="20"/>
                                <w:szCs w:val="20"/>
                              </w:rPr>
                              <w:t>Signed: ____________________</w:t>
                            </w:r>
                            <w:r>
                              <w:rPr>
                                <w:rFonts w:eastAsia="Calibri" w:cs="Times New Roman"/>
                                <w:sz w:val="20"/>
                                <w:szCs w:val="20"/>
                              </w:rPr>
                              <w:t>______________</w:t>
                            </w:r>
                            <w:r w:rsidRPr="00661C66">
                              <w:rPr>
                                <w:rFonts w:eastAsia="Calibri" w:cs="Times New Roman"/>
                                <w:sz w:val="20"/>
                                <w:szCs w:val="20"/>
                              </w:rPr>
                              <w:t xml:space="preserve">PP/CC </w:t>
                            </w:r>
                          </w:p>
                          <w:p w14:paraId="3A3AB81C" w14:textId="77777777" w:rsidR="00516867" w:rsidRPr="00661C66" w:rsidRDefault="00516867" w:rsidP="00516867">
                            <w:pPr>
                              <w:rPr>
                                <w:rFonts w:eastAsia="Calibri" w:cs="Times New Roman"/>
                                <w:sz w:val="20"/>
                                <w:szCs w:val="20"/>
                              </w:rPr>
                            </w:pPr>
                            <w:r w:rsidRPr="00661C66">
                              <w:rPr>
                                <w:rFonts w:eastAsia="Calibri" w:cs="Times New Roman"/>
                                <w:sz w:val="20"/>
                                <w:szCs w:val="20"/>
                              </w:rPr>
                              <w:t>Date: _______</w:t>
                            </w:r>
                            <w:r>
                              <w:rPr>
                                <w:rFonts w:eastAsia="Calibri" w:cs="Times New Roman"/>
                                <w:sz w:val="20"/>
                                <w:szCs w:val="20"/>
                              </w:rPr>
                              <w:t>________________</w:t>
                            </w:r>
                          </w:p>
                          <w:p w14:paraId="79B5EC1A" w14:textId="77777777" w:rsidR="00516867" w:rsidRDefault="00516867" w:rsidP="00516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C7692" id="_x0000_t202" coordsize="21600,21600" o:spt="202" path="m,l,21600r21600,l21600,xe">
                <v:stroke joinstyle="miter"/>
                <v:path gradientshapeok="t" o:connecttype="rect"/>
              </v:shapetype>
              <v:shape id="Text Box 2" o:spid="_x0000_s1027" type="#_x0000_t202" style="position:absolute;left:0;text-align:left;margin-left:0;margin-top:23.3pt;width:259.2pt;height:393.6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">
                <v:textbox>
                  <w:txbxContent>
                    <w:tbl>
                      <w:tblPr>
                        <w:tblStyle w:val="TableGrid"/>
                        <w:tblW w:w="0" w:type="auto"/>
                        <w:tblLook w:val="04A0" w:firstRow="1" w:lastRow="0" w:firstColumn="1" w:lastColumn="0" w:noHBand="0" w:noVBand="1"/>
                      </w:tblPr>
                      <w:tblGrid>
                        <w:gridCol w:w="992"/>
                        <w:gridCol w:w="3880"/>
                      </w:tblGrid>
                      <w:tr w:rsidR="00516867" w14:paraId="47D5A9ED" w14:textId="77777777" w:rsidTr="00065CB0">
                        <w:tc>
                          <w:tcPr>
                            <w:tcW w:w="4872" w:type="dxa"/>
                            <w:gridSpan w:val="2"/>
                          </w:tcPr>
                          <w:p w14:paraId="6701B6FB" w14:textId="77777777" w:rsidR="00516867" w:rsidRPr="00661C66" w:rsidRDefault="00516867" w:rsidP="008A04EB">
                            <w:pPr>
                              <w:rPr>
                                <w:b/>
                                <w:i/>
                              </w:rPr>
                            </w:pPr>
                            <w:r w:rsidRPr="00661C66">
                              <w:rPr>
                                <w:b/>
                                <w:i/>
                              </w:rPr>
                              <w:t xml:space="preserve">Referee 1: </w:t>
                            </w:r>
                          </w:p>
                        </w:tc>
                      </w:tr>
                      <w:tr w:rsidR="00516867" w14:paraId="21B31A8C" w14:textId="77777777" w:rsidTr="00661C66">
                        <w:tc>
                          <w:tcPr>
                            <w:tcW w:w="992" w:type="dxa"/>
                          </w:tcPr>
                          <w:p w14:paraId="6AE4D4C4" w14:textId="77777777" w:rsidR="00516867" w:rsidRDefault="00516867" w:rsidP="008A04EB">
                            <w:r>
                              <w:t xml:space="preserve">Name: </w:t>
                            </w:r>
                          </w:p>
                        </w:tc>
                        <w:tc>
                          <w:tcPr>
                            <w:tcW w:w="3880" w:type="dxa"/>
                          </w:tcPr>
                          <w:p w14:paraId="67C36414" w14:textId="77777777" w:rsidR="00516867" w:rsidRDefault="00516867" w:rsidP="008A04EB"/>
                          <w:p w14:paraId="4DE33D4A" w14:textId="77777777" w:rsidR="00516867" w:rsidRDefault="00516867" w:rsidP="008A04EB"/>
                        </w:tc>
                      </w:tr>
                      <w:tr w:rsidR="00516867" w14:paraId="676EFECA" w14:textId="77777777" w:rsidTr="00661C66">
                        <w:tc>
                          <w:tcPr>
                            <w:tcW w:w="992" w:type="dxa"/>
                          </w:tcPr>
                          <w:p w14:paraId="6F0E3E74" w14:textId="77777777" w:rsidR="00516867" w:rsidRDefault="00516867" w:rsidP="008A04EB">
                            <w:r>
                              <w:t xml:space="preserve">Address: </w:t>
                            </w:r>
                          </w:p>
                        </w:tc>
                        <w:tc>
                          <w:tcPr>
                            <w:tcW w:w="3880" w:type="dxa"/>
                          </w:tcPr>
                          <w:p w14:paraId="107EE0EE" w14:textId="77777777" w:rsidR="00516867" w:rsidRDefault="00516867" w:rsidP="008A04EB"/>
                          <w:p w14:paraId="6E87B671" w14:textId="77777777" w:rsidR="00516867" w:rsidRDefault="00516867" w:rsidP="008A04EB"/>
                        </w:tc>
                      </w:tr>
                      <w:tr w:rsidR="00516867" w14:paraId="284989F5" w14:textId="77777777" w:rsidTr="00661C66">
                        <w:tc>
                          <w:tcPr>
                            <w:tcW w:w="992" w:type="dxa"/>
                          </w:tcPr>
                          <w:p w14:paraId="28318166" w14:textId="77777777" w:rsidR="00516867" w:rsidRDefault="00516867" w:rsidP="008A04EB">
                            <w:r>
                              <w:t xml:space="preserve">Tel No: </w:t>
                            </w:r>
                          </w:p>
                        </w:tc>
                        <w:tc>
                          <w:tcPr>
                            <w:tcW w:w="3880" w:type="dxa"/>
                          </w:tcPr>
                          <w:p w14:paraId="0E3DDCC1" w14:textId="77777777" w:rsidR="00516867" w:rsidRDefault="00516867" w:rsidP="008A04EB"/>
                          <w:p w14:paraId="764AA284" w14:textId="77777777" w:rsidR="00516867" w:rsidRDefault="00516867" w:rsidP="008A04EB"/>
                        </w:tc>
                      </w:tr>
                      <w:tr w:rsidR="00516867" w14:paraId="60C00D3E" w14:textId="77777777" w:rsidTr="00661C66">
                        <w:tc>
                          <w:tcPr>
                            <w:tcW w:w="992" w:type="dxa"/>
                          </w:tcPr>
                          <w:p w14:paraId="283E33FA" w14:textId="77777777" w:rsidR="00516867" w:rsidRDefault="00516867" w:rsidP="008A04EB">
                            <w:r>
                              <w:t xml:space="preserve">Email: </w:t>
                            </w:r>
                          </w:p>
                        </w:tc>
                        <w:tc>
                          <w:tcPr>
                            <w:tcW w:w="3880" w:type="dxa"/>
                          </w:tcPr>
                          <w:p w14:paraId="755CCB98" w14:textId="77777777" w:rsidR="00516867" w:rsidRDefault="00516867" w:rsidP="008A04EB"/>
                          <w:p w14:paraId="03FB74E4" w14:textId="77777777" w:rsidR="00516867" w:rsidRDefault="00516867" w:rsidP="008A04EB"/>
                        </w:tc>
                      </w:tr>
                      <w:tr w:rsidR="00516867" w14:paraId="30A45627" w14:textId="77777777" w:rsidTr="00BF61CE">
                        <w:tc>
                          <w:tcPr>
                            <w:tcW w:w="4872" w:type="dxa"/>
                            <w:gridSpan w:val="2"/>
                          </w:tcPr>
                          <w:p w14:paraId="42C8E920" w14:textId="77777777" w:rsidR="00516867" w:rsidRPr="00661C66" w:rsidRDefault="00516867" w:rsidP="008A04EB">
                            <w:pPr>
                              <w:rPr>
                                <w:b/>
                                <w:i/>
                              </w:rPr>
                            </w:pPr>
                            <w:r w:rsidRPr="00661C66">
                              <w:rPr>
                                <w:b/>
                                <w:i/>
                              </w:rPr>
                              <w:t xml:space="preserve">Referee 2: </w:t>
                            </w:r>
                          </w:p>
                        </w:tc>
                      </w:tr>
                      <w:tr w:rsidR="00516867" w14:paraId="2CCE386A" w14:textId="77777777" w:rsidTr="00661C66">
                        <w:tc>
                          <w:tcPr>
                            <w:tcW w:w="992" w:type="dxa"/>
                          </w:tcPr>
                          <w:p w14:paraId="2B89F4BB" w14:textId="77777777" w:rsidR="00516867" w:rsidRDefault="00516867" w:rsidP="008A04EB">
                            <w:r>
                              <w:t xml:space="preserve">Name: </w:t>
                            </w:r>
                          </w:p>
                        </w:tc>
                        <w:tc>
                          <w:tcPr>
                            <w:tcW w:w="3880" w:type="dxa"/>
                          </w:tcPr>
                          <w:p w14:paraId="667E6640" w14:textId="77777777" w:rsidR="00516867" w:rsidRDefault="00516867" w:rsidP="008A04EB"/>
                          <w:p w14:paraId="1A25878F" w14:textId="77777777" w:rsidR="00516867" w:rsidRDefault="00516867" w:rsidP="008A04EB"/>
                        </w:tc>
                      </w:tr>
                      <w:tr w:rsidR="00516867" w14:paraId="492FE9AC" w14:textId="77777777" w:rsidTr="00661C66">
                        <w:tc>
                          <w:tcPr>
                            <w:tcW w:w="992" w:type="dxa"/>
                          </w:tcPr>
                          <w:p w14:paraId="7E570E93" w14:textId="77777777" w:rsidR="00516867" w:rsidRDefault="00516867" w:rsidP="008A04EB">
                            <w:r>
                              <w:t xml:space="preserve">Address: </w:t>
                            </w:r>
                          </w:p>
                        </w:tc>
                        <w:tc>
                          <w:tcPr>
                            <w:tcW w:w="3880" w:type="dxa"/>
                          </w:tcPr>
                          <w:p w14:paraId="6CD715F6" w14:textId="77777777" w:rsidR="00516867" w:rsidRDefault="00516867" w:rsidP="008A04EB"/>
                          <w:p w14:paraId="12726240" w14:textId="77777777" w:rsidR="00516867" w:rsidRDefault="00516867" w:rsidP="008A04EB"/>
                        </w:tc>
                      </w:tr>
                      <w:tr w:rsidR="00516867" w14:paraId="3F2C66E7" w14:textId="77777777" w:rsidTr="00661C66">
                        <w:tc>
                          <w:tcPr>
                            <w:tcW w:w="992" w:type="dxa"/>
                          </w:tcPr>
                          <w:p w14:paraId="4E243CB5" w14:textId="77777777" w:rsidR="00516867" w:rsidRDefault="00516867" w:rsidP="008A04EB">
                            <w:r>
                              <w:t xml:space="preserve">Tel No: </w:t>
                            </w:r>
                          </w:p>
                        </w:tc>
                        <w:tc>
                          <w:tcPr>
                            <w:tcW w:w="3880" w:type="dxa"/>
                          </w:tcPr>
                          <w:p w14:paraId="5F39C1B2" w14:textId="77777777" w:rsidR="00516867" w:rsidRDefault="00516867" w:rsidP="008A04EB"/>
                          <w:p w14:paraId="45C8B09E" w14:textId="77777777" w:rsidR="00516867" w:rsidRDefault="00516867" w:rsidP="008A04EB"/>
                        </w:tc>
                      </w:tr>
                      <w:tr w:rsidR="00516867" w14:paraId="30C3CC10" w14:textId="77777777" w:rsidTr="00661C66">
                        <w:tc>
                          <w:tcPr>
                            <w:tcW w:w="992" w:type="dxa"/>
                          </w:tcPr>
                          <w:p w14:paraId="25748D07" w14:textId="77777777" w:rsidR="00516867" w:rsidRDefault="00516867" w:rsidP="008A04EB">
                            <w:r>
                              <w:t xml:space="preserve">Email: </w:t>
                            </w:r>
                          </w:p>
                        </w:tc>
                        <w:tc>
                          <w:tcPr>
                            <w:tcW w:w="3880" w:type="dxa"/>
                          </w:tcPr>
                          <w:p w14:paraId="0353089C" w14:textId="77777777" w:rsidR="00516867" w:rsidRDefault="00516867" w:rsidP="008A04EB"/>
                          <w:p w14:paraId="237DEB97" w14:textId="77777777" w:rsidR="00516867" w:rsidRDefault="00516867" w:rsidP="008A04EB"/>
                        </w:tc>
                      </w:tr>
                    </w:tbl>
                    <w:p w14:paraId="627841E0" w14:textId="77777777" w:rsidR="00516867" w:rsidRPr="00661C66" w:rsidRDefault="00516867" w:rsidP="00516867">
                      <w:pPr>
                        <w:jc w:val="center"/>
                        <w:rPr>
                          <w:rFonts w:eastAsia="Calibri" w:cs="Times New Roman"/>
                          <w:b/>
                        </w:rPr>
                      </w:pPr>
                      <w:r w:rsidRPr="00661C66">
                        <w:rPr>
                          <w:rFonts w:eastAsia="Calibri" w:cs="Times New Roman"/>
                          <w:b/>
                        </w:rPr>
                        <w:t>To be completed by PP/CC</w:t>
                      </w:r>
                    </w:p>
                    <w:p w14:paraId="3A8413D4" w14:textId="77777777" w:rsidR="00516867" w:rsidRPr="00516867" w:rsidRDefault="00516867" w:rsidP="00516867">
                      <w:pPr>
                        <w:rPr>
                          <w:rFonts w:eastAsia="Calibri" w:cs="Times New Roman"/>
                        </w:rPr>
                      </w:pPr>
                      <w:r w:rsidRPr="00516867">
                        <w:rPr>
                          <w:rFonts w:eastAsia="Calibri" w:cs="Times New Roman"/>
                        </w:rPr>
                        <w:t>The volunteer is unknown to the Priest(s)/member of the Parish Safeguarding Personnel and having checked with the referees named above, I believe that he/she has the requisite skills and experience to fulfil the role.</w:t>
                      </w:r>
                    </w:p>
                    <w:p w14:paraId="77F9839B" w14:textId="77777777" w:rsidR="00516867" w:rsidRDefault="00516867" w:rsidP="00516867">
                      <w:pPr>
                        <w:rPr>
                          <w:rFonts w:eastAsia="Calibri" w:cs="Times New Roman"/>
                          <w:sz w:val="20"/>
                          <w:szCs w:val="20"/>
                        </w:rPr>
                      </w:pPr>
                      <w:r w:rsidRPr="00661C66">
                        <w:rPr>
                          <w:rFonts w:eastAsia="Calibri" w:cs="Times New Roman"/>
                          <w:sz w:val="20"/>
                          <w:szCs w:val="20"/>
                        </w:rPr>
                        <w:t>Signed: ____________________</w:t>
                      </w:r>
                      <w:r>
                        <w:rPr>
                          <w:rFonts w:eastAsia="Calibri" w:cs="Times New Roman"/>
                          <w:sz w:val="20"/>
                          <w:szCs w:val="20"/>
                        </w:rPr>
                        <w:t>______________</w:t>
                      </w:r>
                      <w:r w:rsidRPr="00661C66">
                        <w:rPr>
                          <w:rFonts w:eastAsia="Calibri" w:cs="Times New Roman"/>
                          <w:sz w:val="20"/>
                          <w:szCs w:val="20"/>
                        </w:rPr>
                        <w:t xml:space="preserve">PP/CC </w:t>
                      </w:r>
                    </w:p>
                    <w:p w14:paraId="3A3AB81C" w14:textId="77777777" w:rsidR="00516867" w:rsidRPr="00661C66" w:rsidRDefault="00516867" w:rsidP="00516867">
                      <w:pPr>
                        <w:rPr>
                          <w:rFonts w:eastAsia="Calibri" w:cs="Times New Roman"/>
                          <w:sz w:val="20"/>
                          <w:szCs w:val="20"/>
                        </w:rPr>
                      </w:pPr>
                      <w:r w:rsidRPr="00661C66">
                        <w:rPr>
                          <w:rFonts w:eastAsia="Calibri" w:cs="Times New Roman"/>
                          <w:sz w:val="20"/>
                          <w:szCs w:val="20"/>
                        </w:rPr>
                        <w:t>Date: _______</w:t>
                      </w:r>
                      <w:r>
                        <w:rPr>
                          <w:rFonts w:eastAsia="Calibri" w:cs="Times New Roman"/>
                          <w:sz w:val="20"/>
                          <w:szCs w:val="20"/>
                        </w:rPr>
                        <w:t>________________</w:t>
                      </w:r>
                    </w:p>
                    <w:p w14:paraId="79B5EC1A" w14:textId="77777777" w:rsidR="00516867" w:rsidRDefault="00516867" w:rsidP="00516867"/>
                  </w:txbxContent>
                </v:textbox>
                <w10:wrap type="tight" anchorx="margin"/>
              </v:shape>
            </w:pict>
          </mc:Fallback>
        </mc:AlternateContent>
      </w:r>
      <w:r>
        <w:rPr>
          <w:b/>
        </w:rPr>
        <w:t xml:space="preserve">Section A </w:t>
      </w:r>
      <w:r>
        <w:rPr>
          <w:b/>
        </w:rPr>
        <w:tab/>
      </w:r>
      <w:r>
        <w:rPr>
          <w:b/>
        </w:rPr>
        <w:tab/>
      </w:r>
      <w:r>
        <w:rPr>
          <w:b/>
        </w:rPr>
        <w:tab/>
      </w:r>
      <w:r>
        <w:rPr>
          <w:b/>
        </w:rPr>
        <w:tab/>
      </w:r>
      <w:r>
        <w:rPr>
          <w:b/>
        </w:rPr>
        <w:tab/>
      </w:r>
      <w:r>
        <w:rPr>
          <w:b/>
        </w:rPr>
        <w:tab/>
        <w:t xml:space="preserve">Section B </w:t>
      </w:r>
    </w:p>
    <w:sectPr w:rsidR="00516867" w:rsidSect="00905D48">
      <w:headerReference w:type="default" r:id="rId6"/>
      <w:footerReference w:type="default" r:id="rId7"/>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5994" w14:textId="77777777" w:rsidR="00D30A93" w:rsidRDefault="00D30A93" w:rsidP="00D30A93">
      <w:pPr>
        <w:spacing w:after="0" w:line="240" w:lineRule="auto"/>
      </w:pPr>
      <w:r>
        <w:separator/>
      </w:r>
    </w:p>
  </w:endnote>
  <w:endnote w:type="continuationSeparator" w:id="0">
    <w:p w14:paraId="26A7AFA5" w14:textId="77777777" w:rsidR="00D30A93" w:rsidRDefault="00D30A93" w:rsidP="00D3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1CD2" w14:textId="77777777" w:rsidR="006F719D" w:rsidRPr="00CA28D1" w:rsidRDefault="006F719D" w:rsidP="006F719D">
    <w:pPr>
      <w:spacing w:after="0"/>
      <w:rPr>
        <w:b/>
        <w:sz w:val="16"/>
        <w:szCs w:val="16"/>
      </w:rPr>
    </w:pPr>
    <w:r w:rsidRPr="00CA28D1">
      <w:rPr>
        <w:b/>
        <w:sz w:val="16"/>
        <w:szCs w:val="16"/>
      </w:rPr>
      <w:t xml:space="preserve">Data Protection </w:t>
    </w:r>
  </w:p>
  <w:p w14:paraId="5879A790" w14:textId="57A76F54" w:rsidR="006F719D" w:rsidRPr="00CA28D1" w:rsidRDefault="00CA28D1" w:rsidP="00CA28D1">
    <w:pPr>
      <w:spacing w:after="0"/>
      <w:rPr>
        <w:sz w:val="16"/>
        <w:szCs w:val="16"/>
      </w:rPr>
    </w:pPr>
    <w:r w:rsidRPr="00CA28D1">
      <w:rPr>
        <w:sz w:val="16"/>
        <w:szCs w:val="16"/>
      </w:rPr>
      <w:t xml:space="preserve">The information in this form will be used to facilitate your application to volunteer in the parish. The information will be stored confidentially and will only be shared outside the parish/group where there is a legal obligation on the parish/group to do so.  The information will be retained for as long as necessary in compliance with Safeguarding laws and policies. Your/Your data will be processed under Articles 6(1) (a), 6 (1) (c), 6 (1) (d), 6 (1) (f), 9 (2) (a), 9 (2) (c) and 9 (2) (d) of the General Data Protection Regulation, 2016.  By signing this form, you consent you your data being used in this way.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CC5CA" w14:textId="77777777" w:rsidR="00D30A93" w:rsidRDefault="00D30A93" w:rsidP="00D30A93">
      <w:pPr>
        <w:spacing w:after="0" w:line="240" w:lineRule="auto"/>
      </w:pPr>
      <w:r>
        <w:separator/>
      </w:r>
    </w:p>
  </w:footnote>
  <w:footnote w:type="continuationSeparator" w:id="0">
    <w:p w14:paraId="5DF3CF88" w14:textId="77777777" w:rsidR="00D30A93" w:rsidRDefault="00D30A93" w:rsidP="00D3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3447" w14:textId="2DD25087" w:rsidR="007052FA" w:rsidRPr="00BF22A3" w:rsidRDefault="007052FA" w:rsidP="00BF22A3">
    <w:pPr>
      <w:jc w:val="right"/>
      <w:rPr>
        <w:sz w:val="18"/>
        <w:szCs w:val="18"/>
      </w:rPr>
    </w:pPr>
    <w:r w:rsidRPr="00EC794F">
      <w:rPr>
        <w:b/>
        <w:noProof/>
        <w:sz w:val="24"/>
        <w:szCs w:val="24"/>
      </w:rPr>
      <w:drawing>
        <wp:anchor distT="0" distB="0" distL="114300" distR="114300" simplePos="0" relativeHeight="251659264" behindDoc="1" locked="0" layoutInCell="1" allowOverlap="1" wp14:anchorId="4547080D" wp14:editId="774D12D9">
          <wp:simplePos x="0" y="0"/>
          <wp:positionH relativeFrom="margin">
            <wp:posOffset>-160020</wp:posOffset>
          </wp:positionH>
          <wp:positionV relativeFrom="paragraph">
            <wp:posOffset>-388620</wp:posOffset>
          </wp:positionV>
          <wp:extent cx="518160" cy="620395"/>
          <wp:effectExtent l="0" t="0" r="0" b="8255"/>
          <wp:wrapTight wrapText="bothSides">
            <wp:wrapPolygon edited="0">
              <wp:start x="0" y="0"/>
              <wp:lineTo x="0" y="21224"/>
              <wp:lineTo x="20647" y="21224"/>
              <wp:lineTo x="206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ry Diocese.jpg"/>
                  <pic:cNvPicPr/>
                </pic:nvPicPr>
                <pic:blipFill>
                  <a:blip r:embed="rId1">
                    <a:extLst>
                      <a:ext uri="{28A0092B-C50C-407E-A947-70E740481C1C}">
                        <a14:useLocalDpi xmlns:a14="http://schemas.microsoft.com/office/drawing/2010/main" val="0"/>
                      </a:ext>
                    </a:extLst>
                  </a:blip>
                  <a:stretch>
                    <a:fillRect/>
                  </a:stretch>
                </pic:blipFill>
                <pic:spPr>
                  <a:xfrm>
                    <a:off x="0" y="0"/>
                    <a:ext cx="518160" cy="620395"/>
                  </a:xfrm>
                  <a:prstGeom prst="rect">
                    <a:avLst/>
                  </a:prstGeom>
                </pic:spPr>
              </pic:pic>
            </a:graphicData>
          </a:graphic>
          <wp14:sizeRelH relativeFrom="page">
            <wp14:pctWidth>0</wp14:pctWidth>
          </wp14:sizeRelH>
          <wp14:sizeRelV relativeFrom="page">
            <wp14:pctHeight>0</wp14:pctHeight>
          </wp14:sizeRelV>
        </wp:anchor>
      </w:drawing>
    </w:r>
    <w:r w:rsidRPr="00EC794F">
      <w:rPr>
        <w:b/>
        <w:sz w:val="24"/>
        <w:szCs w:val="24"/>
      </w:rPr>
      <w:t xml:space="preserve">Volunteer Application Form </w:t>
    </w:r>
    <w:r w:rsidR="001831FB">
      <w:rPr>
        <w:b/>
        <w:sz w:val="24"/>
        <w:szCs w:val="24"/>
      </w:rPr>
      <w:t xml:space="preserve">(for roles that involve working with children) </w:t>
    </w:r>
    <w:r w:rsidR="00BF22A3">
      <w:rPr>
        <w:sz w:val="18"/>
        <w:szCs w:val="18"/>
      </w:rPr>
      <w:t>U</w:t>
    </w:r>
    <w:r w:rsidR="00BF22A3" w:rsidRPr="00CC627F">
      <w:rPr>
        <w:sz w:val="18"/>
        <w:szCs w:val="18"/>
      </w:rPr>
      <w:t xml:space="preserve">pdated </w:t>
    </w:r>
    <w:r w:rsidR="0040517C">
      <w:rPr>
        <w:sz w:val="18"/>
        <w:szCs w:val="18"/>
      </w:rPr>
      <w:t>Sept, 2025</w:t>
    </w:r>
    <w:r w:rsidRPr="00EC794F">
      <w:rPr>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E4"/>
    <w:rsid w:val="001173F2"/>
    <w:rsid w:val="001831FB"/>
    <w:rsid w:val="001B2480"/>
    <w:rsid w:val="002413A1"/>
    <w:rsid w:val="002602D0"/>
    <w:rsid w:val="0037580E"/>
    <w:rsid w:val="00385B4C"/>
    <w:rsid w:val="003A78BB"/>
    <w:rsid w:val="003F7BA3"/>
    <w:rsid w:val="0040517C"/>
    <w:rsid w:val="004F3C24"/>
    <w:rsid w:val="005063E4"/>
    <w:rsid w:val="00516867"/>
    <w:rsid w:val="00661C66"/>
    <w:rsid w:val="006F719D"/>
    <w:rsid w:val="007052FA"/>
    <w:rsid w:val="0074153C"/>
    <w:rsid w:val="007B58AF"/>
    <w:rsid w:val="008A04EB"/>
    <w:rsid w:val="00905D48"/>
    <w:rsid w:val="009753DC"/>
    <w:rsid w:val="00AD6148"/>
    <w:rsid w:val="00BB72D9"/>
    <w:rsid w:val="00BF22A3"/>
    <w:rsid w:val="00C31E8B"/>
    <w:rsid w:val="00C37A28"/>
    <w:rsid w:val="00CA28D1"/>
    <w:rsid w:val="00D30A93"/>
    <w:rsid w:val="00EC794F"/>
    <w:rsid w:val="00F44A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AAD986"/>
  <w15:chartTrackingRefBased/>
  <w15:docId w15:val="{865420A4-12C1-4681-997A-D8E39AC6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A93"/>
  </w:style>
  <w:style w:type="paragraph" w:styleId="Footer">
    <w:name w:val="footer"/>
    <w:basedOn w:val="Normal"/>
    <w:link w:val="FooterChar"/>
    <w:uiPriority w:val="99"/>
    <w:unhideWhenUsed/>
    <w:rsid w:val="00D30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A93"/>
  </w:style>
  <w:style w:type="table" w:styleId="TableGrid">
    <w:name w:val="Table Grid"/>
    <w:basedOn w:val="TableNormal"/>
    <w:uiPriority w:val="39"/>
    <w:rsid w:val="00661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dc:creator>
  <cp:keywords/>
  <dc:description/>
  <cp:lastModifiedBy>Jacklyn McCarthy - SafeGuarding | Diocese of Kerry</cp:lastModifiedBy>
  <cp:revision>2</cp:revision>
  <cp:lastPrinted>2019-11-12T12:12:00Z</cp:lastPrinted>
  <dcterms:created xsi:type="dcterms:W3CDTF">2025-09-18T11:45:00Z</dcterms:created>
  <dcterms:modified xsi:type="dcterms:W3CDTF">2025-09-18T11:45:00Z</dcterms:modified>
</cp:coreProperties>
</file>