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57F1C656" w14:textId="77777777">
        <w:trPr>
          <w:cantSplit/>
          <w:trHeight w:val="1411"/>
        </w:trPr>
        <w:tc>
          <w:tcPr>
            <w:tcW w:w="15843" w:type="dxa"/>
            <w:gridSpan w:val="3"/>
          </w:tcPr>
          <w:p w14:paraId="0DC5A6BB" w14:textId="77777777" w:rsidR="009E525A" w:rsidRDefault="00195D7E">
            <w:pPr>
              <w:jc w:val="center"/>
              <w:rPr>
                <w:rFonts w:ascii="Comic Sans MS" w:hAnsi="Comic Sans MS"/>
                <w:i/>
                <w:sz w:val="56"/>
              </w:rPr>
            </w:pPr>
            <w:r>
              <w:rPr>
                <w:rFonts w:ascii="Comic Sans MS" w:hAnsi="Comic Sans MS"/>
                <w:i/>
                <w:sz w:val="56"/>
              </w:rPr>
              <w:t>VALENTIA PARISH NEWSLETTER 20</w:t>
            </w:r>
            <w:r w:rsidR="00441519" w:rsidRPr="00441519">
              <w:rPr>
                <w:rFonts w:ascii="Comic Sans MS" w:hAnsi="Comic Sans MS"/>
                <w:i/>
                <w:sz w:val="56"/>
                <w:vertAlign w:val="superscript"/>
              </w:rPr>
              <w:t>th</w:t>
            </w:r>
            <w:r w:rsidR="00C01FF3">
              <w:rPr>
                <w:rFonts w:ascii="Comic Sans MS" w:hAnsi="Comic Sans MS"/>
                <w:i/>
                <w:sz w:val="56"/>
              </w:rPr>
              <w:t>Apr</w:t>
            </w:r>
            <w:r w:rsidR="00481644">
              <w:rPr>
                <w:rFonts w:ascii="Comic Sans MS" w:hAnsi="Comic Sans MS"/>
                <w:i/>
                <w:sz w:val="56"/>
              </w:rPr>
              <w:t xml:space="preserve"> 2025</w:t>
            </w:r>
          </w:p>
          <w:p w14:paraId="7299FBCB" w14:textId="77777777" w:rsidR="009E525A" w:rsidRDefault="00195D7E">
            <w:pPr>
              <w:jc w:val="center"/>
              <w:rPr>
                <w:rFonts w:ascii="Comic Sans MS" w:hAnsi="Comic Sans MS"/>
                <w:sz w:val="48"/>
                <w:szCs w:val="48"/>
              </w:rPr>
            </w:pPr>
            <w:r>
              <w:rPr>
                <w:rFonts w:ascii="Comic Sans MS" w:hAnsi="Comic Sans MS"/>
                <w:i/>
                <w:sz w:val="48"/>
                <w:szCs w:val="48"/>
              </w:rPr>
              <w:t>Easter</w:t>
            </w:r>
            <w:r w:rsidR="000B69FF">
              <w:rPr>
                <w:rFonts w:ascii="Comic Sans MS" w:hAnsi="Comic Sans MS"/>
                <w:i/>
                <w:sz w:val="48"/>
                <w:szCs w:val="48"/>
              </w:rPr>
              <w:t xml:space="preserve"> Sunday</w:t>
            </w:r>
          </w:p>
          <w:p w14:paraId="185D8CDD" w14:textId="77777777" w:rsidR="009E525A" w:rsidRDefault="009E525A">
            <w:pPr>
              <w:jc w:val="center"/>
            </w:pPr>
          </w:p>
        </w:tc>
      </w:tr>
      <w:tr w:rsidR="009E525A" w14:paraId="626485B5" w14:textId="77777777">
        <w:trPr>
          <w:trHeight w:val="8649"/>
        </w:trPr>
        <w:tc>
          <w:tcPr>
            <w:tcW w:w="3335" w:type="dxa"/>
            <w:tcBorders>
              <w:bottom w:val="single" w:sz="4" w:space="0" w:color="auto"/>
            </w:tcBorders>
          </w:tcPr>
          <w:p w14:paraId="7152B917"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0D939E1F" w14:textId="77777777" w:rsidR="009E525A" w:rsidRDefault="009E525A">
            <w:pPr>
              <w:widowControl w:val="0"/>
              <w:jc w:val="center"/>
              <w:rPr>
                <w:b/>
                <w:bCs/>
                <w:sz w:val="21"/>
                <w:szCs w:val="21"/>
              </w:rPr>
            </w:pPr>
          </w:p>
          <w:p w14:paraId="7325BAFD" w14:textId="77777777" w:rsidR="009E525A" w:rsidRDefault="009E525A">
            <w:pPr>
              <w:widowControl w:val="0"/>
              <w:rPr>
                <w:b/>
                <w:bCs/>
                <w:sz w:val="21"/>
                <w:szCs w:val="21"/>
              </w:rPr>
            </w:pPr>
          </w:p>
          <w:p w14:paraId="098370CD" w14:textId="77777777" w:rsidR="00D07ABD" w:rsidRDefault="0042777D">
            <w:pPr>
              <w:widowControl w:val="0"/>
              <w:rPr>
                <w:bCs/>
                <w:sz w:val="21"/>
                <w:szCs w:val="21"/>
              </w:rPr>
            </w:pPr>
            <w:r>
              <w:rPr>
                <w:b/>
                <w:bCs/>
                <w:sz w:val="21"/>
                <w:szCs w:val="21"/>
              </w:rPr>
              <w:t>Sun 20</w:t>
            </w:r>
            <w:r w:rsidR="00B52AB3" w:rsidRPr="00B52AB3">
              <w:rPr>
                <w:b/>
                <w:bCs/>
                <w:sz w:val="21"/>
                <w:szCs w:val="21"/>
                <w:vertAlign w:val="superscript"/>
              </w:rPr>
              <w:t>th</w:t>
            </w:r>
            <w:r w:rsidR="00B52AB3">
              <w:rPr>
                <w:b/>
                <w:bCs/>
                <w:sz w:val="21"/>
                <w:szCs w:val="21"/>
              </w:rPr>
              <w:t xml:space="preserve"> </w:t>
            </w:r>
            <w:r w:rsidR="00531117">
              <w:rPr>
                <w:b/>
                <w:bCs/>
                <w:sz w:val="21"/>
                <w:szCs w:val="21"/>
              </w:rPr>
              <w:t xml:space="preserve"> </w:t>
            </w:r>
            <w:r w:rsidR="009E525A">
              <w:rPr>
                <w:b/>
                <w:bCs/>
                <w:sz w:val="21"/>
                <w:szCs w:val="21"/>
              </w:rPr>
              <w:t xml:space="preserve">11 30   </w:t>
            </w:r>
            <w:r>
              <w:rPr>
                <w:bCs/>
                <w:sz w:val="21"/>
                <w:szCs w:val="21"/>
              </w:rPr>
              <w:t xml:space="preserve"> John Quigley</w:t>
            </w:r>
          </w:p>
          <w:p w14:paraId="128B29BD" w14:textId="77777777" w:rsidR="0042777D" w:rsidRDefault="0042777D">
            <w:pPr>
              <w:widowControl w:val="0"/>
              <w:rPr>
                <w:bCs/>
                <w:sz w:val="21"/>
                <w:szCs w:val="21"/>
              </w:rPr>
            </w:pPr>
            <w:r>
              <w:rPr>
                <w:bCs/>
                <w:sz w:val="21"/>
                <w:szCs w:val="21"/>
              </w:rPr>
              <w:t xml:space="preserve">                             (</w:t>
            </w:r>
            <w:proofErr w:type="spellStart"/>
            <w:r>
              <w:rPr>
                <w:bCs/>
                <w:sz w:val="21"/>
                <w:szCs w:val="21"/>
              </w:rPr>
              <w:t>Glanleam</w:t>
            </w:r>
            <w:proofErr w:type="spellEnd"/>
            <w:r>
              <w:rPr>
                <w:bCs/>
                <w:sz w:val="21"/>
                <w:szCs w:val="21"/>
              </w:rPr>
              <w:t>)</w:t>
            </w:r>
          </w:p>
          <w:p w14:paraId="7FCCF326"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1012C4">
              <w:rPr>
                <w:b/>
                <w:bCs/>
                <w:sz w:val="21"/>
                <w:szCs w:val="21"/>
              </w:rPr>
              <w:t xml:space="preserve">            </w:t>
            </w:r>
            <w:r w:rsidR="00152CF7">
              <w:rPr>
                <w:b/>
                <w:bCs/>
                <w:sz w:val="21"/>
                <w:szCs w:val="21"/>
              </w:rPr>
              <w:t xml:space="preserve">   </w:t>
            </w:r>
            <w:r w:rsidR="0042777D">
              <w:rPr>
                <w:b/>
                <w:bCs/>
                <w:sz w:val="21"/>
                <w:szCs w:val="21"/>
              </w:rPr>
              <w:t>------  Knightstown</w:t>
            </w:r>
          </w:p>
          <w:p w14:paraId="7499018C" w14:textId="77777777" w:rsidR="005317EC" w:rsidRDefault="005317EC">
            <w:pPr>
              <w:widowControl w:val="0"/>
              <w:rPr>
                <w:b/>
                <w:bCs/>
                <w:sz w:val="21"/>
                <w:szCs w:val="21"/>
              </w:rPr>
            </w:pPr>
          </w:p>
          <w:p w14:paraId="2CDD44BB" w14:textId="77777777" w:rsidR="00187251" w:rsidRDefault="009478FA">
            <w:pPr>
              <w:widowControl w:val="0"/>
              <w:rPr>
                <w:bCs/>
                <w:sz w:val="21"/>
                <w:szCs w:val="21"/>
              </w:rPr>
            </w:pPr>
            <w:r>
              <w:rPr>
                <w:b/>
                <w:bCs/>
                <w:sz w:val="21"/>
                <w:szCs w:val="21"/>
              </w:rPr>
              <w:t>Tue</w:t>
            </w:r>
            <w:r w:rsidR="00187251">
              <w:rPr>
                <w:b/>
                <w:bCs/>
                <w:sz w:val="21"/>
                <w:szCs w:val="21"/>
              </w:rPr>
              <w:t xml:space="preserve"> 22</w:t>
            </w:r>
            <w:r w:rsidR="00187251" w:rsidRPr="00187251">
              <w:rPr>
                <w:b/>
                <w:bCs/>
                <w:sz w:val="21"/>
                <w:szCs w:val="21"/>
                <w:vertAlign w:val="superscript"/>
              </w:rPr>
              <w:t>nd</w:t>
            </w:r>
            <w:r w:rsidR="00187251">
              <w:rPr>
                <w:b/>
                <w:bCs/>
                <w:sz w:val="21"/>
                <w:szCs w:val="21"/>
              </w:rPr>
              <w:t xml:space="preserve"> </w:t>
            </w:r>
            <w:r w:rsidR="00EF4409">
              <w:rPr>
                <w:b/>
                <w:bCs/>
                <w:sz w:val="21"/>
                <w:szCs w:val="21"/>
              </w:rPr>
              <w:t xml:space="preserve"> </w:t>
            </w:r>
            <w:r w:rsidR="0030119A">
              <w:rPr>
                <w:b/>
                <w:bCs/>
                <w:sz w:val="21"/>
                <w:szCs w:val="21"/>
              </w:rPr>
              <w:t xml:space="preserve">  9 30    </w:t>
            </w:r>
            <w:r w:rsidR="00187251" w:rsidRPr="00187251">
              <w:rPr>
                <w:bCs/>
                <w:sz w:val="21"/>
                <w:szCs w:val="21"/>
              </w:rPr>
              <w:t>Bobby Burton</w:t>
            </w:r>
            <w:r w:rsidR="009968A8">
              <w:rPr>
                <w:b/>
                <w:bCs/>
                <w:sz w:val="21"/>
                <w:szCs w:val="21"/>
              </w:rPr>
              <w:t xml:space="preserve"> </w:t>
            </w:r>
          </w:p>
          <w:p w14:paraId="3FA290ED" w14:textId="77777777" w:rsidR="00155CC8" w:rsidRDefault="00187251">
            <w:pPr>
              <w:widowControl w:val="0"/>
              <w:rPr>
                <w:bCs/>
                <w:sz w:val="21"/>
                <w:szCs w:val="21"/>
              </w:rPr>
            </w:pPr>
            <w:r>
              <w:rPr>
                <w:bCs/>
                <w:sz w:val="21"/>
                <w:szCs w:val="21"/>
              </w:rPr>
              <w:t xml:space="preserve">       </w:t>
            </w:r>
            <w:proofErr w:type="spellStart"/>
            <w:r>
              <w:rPr>
                <w:bCs/>
                <w:sz w:val="21"/>
                <w:szCs w:val="21"/>
              </w:rPr>
              <w:t>Tinnies</w:t>
            </w:r>
            <w:proofErr w:type="spellEnd"/>
            <w:r>
              <w:rPr>
                <w:bCs/>
                <w:sz w:val="21"/>
                <w:szCs w:val="21"/>
              </w:rPr>
              <w:t xml:space="preserve"> Upper (Months Mind)</w:t>
            </w:r>
            <w:r w:rsidR="00155CC8">
              <w:rPr>
                <w:bCs/>
                <w:sz w:val="21"/>
                <w:szCs w:val="21"/>
              </w:rPr>
              <w:t xml:space="preserve">     </w:t>
            </w:r>
          </w:p>
          <w:p w14:paraId="5A9EA984"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13DA097E" w14:textId="77777777" w:rsidR="00A73815" w:rsidRDefault="00A73815">
            <w:pPr>
              <w:widowControl w:val="0"/>
              <w:rPr>
                <w:b/>
                <w:bCs/>
                <w:sz w:val="21"/>
                <w:szCs w:val="21"/>
              </w:rPr>
            </w:pPr>
          </w:p>
          <w:p w14:paraId="2EAAE6C3" w14:textId="77777777" w:rsidR="005317EC" w:rsidRDefault="005317EC">
            <w:pPr>
              <w:widowControl w:val="0"/>
              <w:rPr>
                <w:b/>
                <w:bCs/>
                <w:sz w:val="21"/>
                <w:szCs w:val="21"/>
              </w:rPr>
            </w:pPr>
          </w:p>
          <w:p w14:paraId="6D63A552" w14:textId="77777777" w:rsidR="00A73815" w:rsidRDefault="008A628F">
            <w:pPr>
              <w:widowControl w:val="0"/>
              <w:rPr>
                <w:bCs/>
                <w:sz w:val="21"/>
                <w:szCs w:val="21"/>
              </w:rPr>
            </w:pPr>
            <w:r>
              <w:rPr>
                <w:b/>
                <w:bCs/>
                <w:sz w:val="21"/>
                <w:szCs w:val="21"/>
              </w:rPr>
              <w:t>Fri 25</w:t>
            </w:r>
            <w:r w:rsidR="009478FA" w:rsidRPr="009478FA">
              <w:rPr>
                <w:b/>
                <w:bCs/>
                <w:sz w:val="21"/>
                <w:szCs w:val="21"/>
                <w:vertAlign w:val="superscript"/>
              </w:rPr>
              <w:t>th</w:t>
            </w:r>
            <w:r w:rsidR="009478FA">
              <w:rPr>
                <w:b/>
                <w:bCs/>
                <w:sz w:val="21"/>
                <w:szCs w:val="21"/>
              </w:rPr>
              <w:t xml:space="preserve"> </w:t>
            </w:r>
            <w:r w:rsidR="00A94B59">
              <w:rPr>
                <w:b/>
                <w:bCs/>
                <w:sz w:val="21"/>
                <w:szCs w:val="21"/>
              </w:rPr>
              <w:t xml:space="preserve"> </w:t>
            </w:r>
            <w:r w:rsidR="002A4CCA">
              <w:rPr>
                <w:b/>
                <w:bCs/>
                <w:sz w:val="21"/>
                <w:szCs w:val="21"/>
              </w:rPr>
              <w:t xml:space="preserve"> </w:t>
            </w:r>
            <w:r w:rsidR="00D1712F">
              <w:rPr>
                <w:b/>
                <w:bCs/>
                <w:sz w:val="21"/>
                <w:szCs w:val="21"/>
              </w:rPr>
              <w:t xml:space="preserve"> </w:t>
            </w:r>
            <w:r w:rsidR="001D774E">
              <w:rPr>
                <w:b/>
                <w:bCs/>
                <w:sz w:val="21"/>
                <w:szCs w:val="21"/>
              </w:rPr>
              <w:t xml:space="preserve">6 pm   </w:t>
            </w:r>
            <w:r w:rsidR="00212CAE">
              <w:rPr>
                <w:b/>
                <w:bCs/>
                <w:sz w:val="21"/>
                <w:szCs w:val="21"/>
              </w:rPr>
              <w:t xml:space="preserve"> </w:t>
            </w:r>
            <w:r w:rsidR="005A36B4">
              <w:rPr>
                <w:bCs/>
                <w:sz w:val="21"/>
                <w:szCs w:val="21"/>
              </w:rPr>
              <w:t>Patrick, Ellen,</w:t>
            </w:r>
          </w:p>
          <w:p w14:paraId="22CA3CDE" w14:textId="77777777" w:rsidR="005A36B4" w:rsidRPr="005A36B4" w:rsidRDefault="005A36B4">
            <w:pPr>
              <w:widowControl w:val="0"/>
              <w:rPr>
                <w:bCs/>
                <w:sz w:val="21"/>
                <w:szCs w:val="21"/>
              </w:rPr>
            </w:pPr>
            <w:r>
              <w:rPr>
                <w:bCs/>
                <w:sz w:val="21"/>
                <w:szCs w:val="21"/>
              </w:rPr>
              <w:t xml:space="preserve"> George &amp; Pat Curran (</w:t>
            </w:r>
            <w:proofErr w:type="spellStart"/>
            <w:r>
              <w:rPr>
                <w:bCs/>
                <w:sz w:val="21"/>
                <w:szCs w:val="21"/>
              </w:rPr>
              <w:t>Chapeltown</w:t>
            </w:r>
            <w:proofErr w:type="spellEnd"/>
            <w:r>
              <w:rPr>
                <w:bCs/>
                <w:sz w:val="21"/>
                <w:szCs w:val="21"/>
              </w:rPr>
              <w:t>)</w:t>
            </w:r>
          </w:p>
          <w:p w14:paraId="438DD0B6" w14:textId="77777777" w:rsidR="00535D21" w:rsidRDefault="009E525A">
            <w:pPr>
              <w:widowControl w:val="0"/>
              <w:rPr>
                <w:b/>
                <w:bCs/>
                <w:sz w:val="21"/>
                <w:szCs w:val="21"/>
              </w:rPr>
            </w:pPr>
            <w:r>
              <w:rPr>
                <w:b/>
                <w:bCs/>
                <w:sz w:val="21"/>
                <w:szCs w:val="21"/>
              </w:rPr>
              <w:t xml:space="preserve">         </w:t>
            </w:r>
            <w:r w:rsidR="00B54054">
              <w:rPr>
                <w:b/>
                <w:bCs/>
                <w:sz w:val="21"/>
                <w:szCs w:val="21"/>
              </w:rPr>
              <w:t xml:space="preserve">    </w:t>
            </w:r>
            <w:r w:rsidR="004817B0">
              <w:rPr>
                <w:b/>
                <w:bCs/>
                <w:sz w:val="21"/>
                <w:szCs w:val="21"/>
              </w:rPr>
              <w:t xml:space="preserve"> </w:t>
            </w:r>
            <w:r w:rsidR="00A73815">
              <w:rPr>
                <w:b/>
                <w:bCs/>
                <w:sz w:val="21"/>
                <w:szCs w:val="21"/>
              </w:rPr>
              <w:t xml:space="preserve"> ----</w:t>
            </w:r>
            <w:r w:rsidR="005A36B4">
              <w:rPr>
                <w:b/>
                <w:bCs/>
                <w:sz w:val="21"/>
                <w:szCs w:val="21"/>
              </w:rPr>
              <w:t xml:space="preserve">---- </w:t>
            </w:r>
            <w:proofErr w:type="spellStart"/>
            <w:r w:rsidR="005A36B4">
              <w:rPr>
                <w:b/>
                <w:bCs/>
                <w:sz w:val="21"/>
                <w:szCs w:val="21"/>
              </w:rPr>
              <w:t>Chapeltown</w:t>
            </w:r>
            <w:proofErr w:type="spellEnd"/>
          </w:p>
          <w:p w14:paraId="328CBB92" w14:textId="77777777" w:rsidR="00A73815" w:rsidRDefault="00A73815">
            <w:pPr>
              <w:widowControl w:val="0"/>
              <w:rPr>
                <w:b/>
                <w:bCs/>
                <w:sz w:val="21"/>
                <w:szCs w:val="21"/>
              </w:rPr>
            </w:pPr>
          </w:p>
          <w:p w14:paraId="5C04A7A1" w14:textId="77777777" w:rsidR="000629A1" w:rsidRPr="008A628F" w:rsidRDefault="000629A1">
            <w:pPr>
              <w:widowControl w:val="0"/>
              <w:rPr>
                <w:b/>
                <w:bCs/>
                <w:sz w:val="21"/>
                <w:szCs w:val="21"/>
              </w:rPr>
            </w:pPr>
          </w:p>
          <w:p w14:paraId="399FB24A" w14:textId="77777777" w:rsidR="005317EC" w:rsidRDefault="005317EC">
            <w:pPr>
              <w:widowControl w:val="0"/>
              <w:rPr>
                <w:b/>
                <w:bCs/>
                <w:sz w:val="21"/>
                <w:szCs w:val="21"/>
              </w:rPr>
            </w:pPr>
          </w:p>
          <w:p w14:paraId="3E87A2D1" w14:textId="77777777" w:rsidR="000629A1" w:rsidRDefault="008A628F">
            <w:pPr>
              <w:widowControl w:val="0"/>
              <w:rPr>
                <w:bCs/>
                <w:sz w:val="21"/>
                <w:szCs w:val="21"/>
              </w:rPr>
            </w:pPr>
            <w:r>
              <w:rPr>
                <w:b/>
                <w:bCs/>
                <w:sz w:val="21"/>
                <w:szCs w:val="21"/>
              </w:rPr>
              <w:t>Sun 27</w:t>
            </w:r>
            <w:r w:rsidR="00B62DB3" w:rsidRPr="00B62DB3">
              <w:rPr>
                <w:b/>
                <w:bCs/>
                <w:sz w:val="21"/>
                <w:szCs w:val="21"/>
                <w:vertAlign w:val="superscript"/>
              </w:rPr>
              <w:t>th</w:t>
            </w:r>
            <w:r w:rsidR="00B62DB3">
              <w:rPr>
                <w:b/>
                <w:bCs/>
                <w:sz w:val="21"/>
                <w:szCs w:val="21"/>
              </w:rPr>
              <w:t xml:space="preserve"> </w:t>
            </w:r>
            <w:r w:rsidR="002F7FB5">
              <w:rPr>
                <w:b/>
                <w:bCs/>
                <w:sz w:val="21"/>
                <w:szCs w:val="21"/>
              </w:rPr>
              <w:t xml:space="preserve"> </w:t>
            </w:r>
            <w:r w:rsidR="00771DE2">
              <w:rPr>
                <w:b/>
                <w:bCs/>
                <w:sz w:val="21"/>
                <w:szCs w:val="21"/>
              </w:rPr>
              <w:t xml:space="preserve">11 30   </w:t>
            </w:r>
            <w:r w:rsidR="00A94B59">
              <w:rPr>
                <w:bCs/>
                <w:sz w:val="21"/>
                <w:szCs w:val="21"/>
              </w:rPr>
              <w:t xml:space="preserve"> </w:t>
            </w:r>
            <w:r w:rsidR="00E7362C">
              <w:rPr>
                <w:bCs/>
                <w:sz w:val="21"/>
                <w:szCs w:val="21"/>
              </w:rPr>
              <w:t>Alice Mary</w:t>
            </w:r>
          </w:p>
          <w:p w14:paraId="747DEEE9" w14:textId="77777777" w:rsidR="00E7362C" w:rsidRPr="00490E81" w:rsidRDefault="00E7362C">
            <w:pPr>
              <w:widowControl w:val="0"/>
              <w:rPr>
                <w:bCs/>
                <w:sz w:val="21"/>
                <w:szCs w:val="21"/>
              </w:rPr>
            </w:pPr>
            <w:r>
              <w:rPr>
                <w:bCs/>
                <w:sz w:val="21"/>
                <w:szCs w:val="21"/>
              </w:rPr>
              <w:t xml:space="preserve">                          Lynch (</w:t>
            </w:r>
            <w:proofErr w:type="spellStart"/>
            <w:r>
              <w:rPr>
                <w:bCs/>
                <w:sz w:val="21"/>
                <w:szCs w:val="21"/>
              </w:rPr>
              <w:t>Coromore</w:t>
            </w:r>
            <w:proofErr w:type="spellEnd"/>
            <w:r>
              <w:rPr>
                <w:bCs/>
                <w:sz w:val="21"/>
                <w:szCs w:val="21"/>
              </w:rPr>
              <w:t>)</w:t>
            </w:r>
          </w:p>
          <w:p w14:paraId="1E434952" w14:textId="77777777" w:rsidR="009E525A" w:rsidRDefault="001B2133">
            <w:pPr>
              <w:widowControl w:val="0"/>
              <w:rPr>
                <w:b/>
                <w:bCs/>
                <w:sz w:val="21"/>
                <w:szCs w:val="21"/>
              </w:rPr>
            </w:pPr>
            <w:r>
              <w:rPr>
                <w:sz w:val="21"/>
                <w:szCs w:val="21"/>
              </w:rPr>
              <w:t xml:space="preserve">              </w:t>
            </w:r>
            <w:r w:rsidR="004817B0">
              <w:rPr>
                <w:sz w:val="21"/>
                <w:szCs w:val="21"/>
              </w:rPr>
              <w:t xml:space="preserve">  </w:t>
            </w:r>
            <w:r w:rsidR="009E525A">
              <w:rPr>
                <w:sz w:val="21"/>
                <w:szCs w:val="21"/>
              </w:rPr>
              <w:t xml:space="preserve"> </w:t>
            </w:r>
            <w:r w:rsidR="008A628F">
              <w:rPr>
                <w:b/>
                <w:bCs/>
                <w:sz w:val="21"/>
                <w:szCs w:val="21"/>
              </w:rPr>
              <w:t>-------</w:t>
            </w:r>
            <w:proofErr w:type="spellStart"/>
            <w:r w:rsidR="008A628F">
              <w:rPr>
                <w:b/>
                <w:bCs/>
                <w:sz w:val="21"/>
                <w:szCs w:val="21"/>
              </w:rPr>
              <w:t>Chapeltown</w:t>
            </w:r>
            <w:proofErr w:type="spellEnd"/>
          </w:p>
          <w:p w14:paraId="16609F31" w14:textId="77777777" w:rsidR="009E525A" w:rsidRDefault="009E525A">
            <w:pPr>
              <w:widowControl w:val="0"/>
              <w:rPr>
                <w:b/>
                <w:bCs/>
                <w:sz w:val="21"/>
                <w:szCs w:val="21"/>
              </w:rPr>
            </w:pPr>
          </w:p>
          <w:p w14:paraId="13C7CA75" w14:textId="77777777" w:rsidR="00CD27D1" w:rsidRDefault="00CD27D1">
            <w:pPr>
              <w:widowControl w:val="0"/>
              <w:rPr>
                <w:b/>
                <w:bCs/>
                <w:sz w:val="21"/>
                <w:szCs w:val="21"/>
              </w:rPr>
            </w:pPr>
          </w:p>
          <w:p w14:paraId="72AEB20F" w14:textId="77777777" w:rsidR="009E525A" w:rsidRDefault="009E525A">
            <w:pPr>
              <w:widowControl w:val="0"/>
              <w:rPr>
                <w:sz w:val="21"/>
                <w:szCs w:val="21"/>
              </w:rPr>
            </w:pPr>
          </w:p>
          <w:p w14:paraId="32F1D532" w14:textId="77777777" w:rsidR="00750332" w:rsidRPr="004B4E0B" w:rsidRDefault="004B4E0B" w:rsidP="005317EC">
            <w:pPr>
              <w:widowControl w:val="0"/>
              <w:rPr>
                <w:b/>
                <w:bCs/>
                <w:i/>
                <w:iCs/>
                <w:sz w:val="24"/>
                <w:szCs w:val="24"/>
              </w:rPr>
            </w:pPr>
            <w:r w:rsidRPr="004B4E0B">
              <w:rPr>
                <w:b/>
                <w:bCs/>
                <w:i/>
                <w:iCs/>
                <w:sz w:val="24"/>
                <w:szCs w:val="24"/>
              </w:rPr>
              <w:t>Adoration of the</w:t>
            </w:r>
            <w:r w:rsidR="00A12BC6">
              <w:rPr>
                <w:b/>
                <w:bCs/>
                <w:i/>
                <w:iCs/>
                <w:sz w:val="24"/>
                <w:szCs w:val="24"/>
              </w:rPr>
              <w:t xml:space="preserve"> Most Blesse</w:t>
            </w:r>
            <w:r w:rsidR="00884BC2">
              <w:rPr>
                <w:b/>
                <w:bCs/>
                <w:i/>
                <w:iCs/>
                <w:sz w:val="24"/>
                <w:szCs w:val="24"/>
              </w:rPr>
              <w:t>d</w:t>
            </w:r>
            <w:r>
              <w:rPr>
                <w:b/>
                <w:bCs/>
                <w:i/>
                <w:iCs/>
                <w:sz w:val="24"/>
                <w:szCs w:val="24"/>
              </w:rPr>
              <w:t xml:space="preserve"> Sacrament on Friday evening from 5 30 pm followed by Mass at 6 pm.</w:t>
            </w:r>
          </w:p>
        </w:tc>
        <w:tc>
          <w:tcPr>
            <w:tcW w:w="4016" w:type="dxa"/>
          </w:tcPr>
          <w:p w14:paraId="028CC0A6" w14:textId="77777777" w:rsidR="009E525A" w:rsidRDefault="009E525A">
            <w:pPr>
              <w:pStyle w:val="Heading2"/>
              <w:jc w:val="center"/>
            </w:pPr>
          </w:p>
          <w:p w14:paraId="6CC75FD7" w14:textId="77777777" w:rsidR="009E525A" w:rsidRDefault="009E525A">
            <w:pPr>
              <w:pStyle w:val="Heading2"/>
              <w:jc w:val="center"/>
            </w:pPr>
            <w:r>
              <w:t>Remembering our Dead</w:t>
            </w:r>
          </w:p>
          <w:p w14:paraId="37B4BC83" w14:textId="77777777" w:rsidR="008D7791" w:rsidRDefault="00134637" w:rsidP="00134637">
            <w:pPr>
              <w:pStyle w:val="Heading5"/>
            </w:pPr>
            <w:r>
              <w:t>Recent Death</w:t>
            </w:r>
          </w:p>
          <w:p w14:paraId="2BB0AC4E" w14:textId="77777777" w:rsidR="0023147F" w:rsidRDefault="00185108" w:rsidP="0023147F">
            <w:pPr>
              <w:tabs>
                <w:tab w:val="left" w:pos="7371"/>
              </w:tabs>
              <w:rPr>
                <w:iCs/>
                <w:sz w:val="21"/>
                <w:szCs w:val="21"/>
              </w:rPr>
            </w:pPr>
            <w:r>
              <w:rPr>
                <w:iCs/>
                <w:sz w:val="21"/>
                <w:szCs w:val="21"/>
              </w:rPr>
              <w:t>Bridie Acton, California.</w:t>
            </w:r>
          </w:p>
          <w:p w14:paraId="33CF0773" w14:textId="77777777" w:rsidR="00EE4521" w:rsidRDefault="00EE4521" w:rsidP="0023147F">
            <w:pPr>
              <w:tabs>
                <w:tab w:val="left" w:pos="7371"/>
              </w:tabs>
              <w:rPr>
                <w:iCs/>
                <w:sz w:val="21"/>
                <w:szCs w:val="21"/>
              </w:rPr>
            </w:pPr>
            <w:r>
              <w:rPr>
                <w:iCs/>
                <w:sz w:val="21"/>
                <w:szCs w:val="21"/>
              </w:rPr>
              <w:t>Joan O’Malley (</w:t>
            </w:r>
            <w:proofErr w:type="spellStart"/>
            <w:r>
              <w:rPr>
                <w:iCs/>
                <w:sz w:val="21"/>
                <w:szCs w:val="21"/>
              </w:rPr>
              <w:t>nèe</w:t>
            </w:r>
            <w:proofErr w:type="spellEnd"/>
            <w:r>
              <w:rPr>
                <w:iCs/>
                <w:sz w:val="21"/>
                <w:szCs w:val="21"/>
              </w:rPr>
              <w:t xml:space="preserve"> O’Shea), Tralee &amp; </w:t>
            </w:r>
            <w:proofErr w:type="spellStart"/>
            <w:r>
              <w:rPr>
                <w:iCs/>
                <w:sz w:val="21"/>
                <w:szCs w:val="21"/>
              </w:rPr>
              <w:t>Aghatubrid</w:t>
            </w:r>
            <w:proofErr w:type="spellEnd"/>
            <w:r>
              <w:rPr>
                <w:iCs/>
                <w:sz w:val="21"/>
                <w:szCs w:val="21"/>
              </w:rPr>
              <w:t>.</w:t>
            </w:r>
          </w:p>
          <w:p w14:paraId="285D9BD3" w14:textId="77777777" w:rsidR="004F74F2" w:rsidRDefault="004F74F2" w:rsidP="0023147F">
            <w:pPr>
              <w:tabs>
                <w:tab w:val="left" w:pos="7371"/>
              </w:tabs>
              <w:rPr>
                <w:iCs/>
                <w:sz w:val="21"/>
                <w:szCs w:val="21"/>
              </w:rPr>
            </w:pPr>
          </w:p>
          <w:p w14:paraId="2A2FA759" w14:textId="77777777" w:rsidR="004F74F2" w:rsidRDefault="004F74F2" w:rsidP="0023147F">
            <w:pPr>
              <w:tabs>
                <w:tab w:val="left" w:pos="7371"/>
              </w:tabs>
              <w:rPr>
                <w:iCs/>
                <w:sz w:val="21"/>
                <w:szCs w:val="21"/>
              </w:rPr>
            </w:pPr>
          </w:p>
          <w:p w14:paraId="0133D5EE" w14:textId="77777777" w:rsidR="00100D2C" w:rsidRDefault="00100D2C" w:rsidP="00100D2C">
            <w:pPr>
              <w:tabs>
                <w:tab w:val="left" w:pos="7371"/>
              </w:tabs>
              <w:rPr>
                <w:iCs/>
                <w:sz w:val="21"/>
                <w:szCs w:val="21"/>
              </w:rPr>
            </w:pPr>
          </w:p>
          <w:p w14:paraId="3CA2C1B6" w14:textId="77777777" w:rsidR="008D7791" w:rsidRDefault="00561DB0" w:rsidP="00561DB0">
            <w:pPr>
              <w:tabs>
                <w:tab w:val="left" w:pos="7371"/>
              </w:tabs>
              <w:jc w:val="center"/>
              <w:rPr>
                <w:b/>
                <w:i/>
                <w:iCs/>
                <w:sz w:val="21"/>
                <w:szCs w:val="21"/>
              </w:rPr>
            </w:pPr>
            <w:r>
              <w:rPr>
                <w:b/>
                <w:i/>
                <w:iCs/>
                <w:sz w:val="21"/>
                <w:szCs w:val="21"/>
              </w:rPr>
              <w:t>Months Mind</w:t>
            </w:r>
          </w:p>
          <w:p w14:paraId="4AEE2A13" w14:textId="77777777" w:rsidR="00561DB0" w:rsidRDefault="00BB7D0F" w:rsidP="00561DB0">
            <w:pPr>
              <w:tabs>
                <w:tab w:val="left" w:pos="7371"/>
              </w:tabs>
              <w:rPr>
                <w:iCs/>
                <w:sz w:val="21"/>
                <w:szCs w:val="21"/>
              </w:rPr>
            </w:pPr>
            <w:r>
              <w:rPr>
                <w:iCs/>
                <w:sz w:val="21"/>
                <w:szCs w:val="21"/>
              </w:rPr>
              <w:t>Bobby Burton – Mass in Knightstown on Tuesday 22</w:t>
            </w:r>
            <w:r w:rsidRPr="00BB7D0F">
              <w:rPr>
                <w:iCs/>
                <w:sz w:val="21"/>
                <w:szCs w:val="21"/>
                <w:vertAlign w:val="superscript"/>
              </w:rPr>
              <w:t>nd</w:t>
            </w:r>
            <w:r w:rsidR="003419F4">
              <w:rPr>
                <w:iCs/>
                <w:sz w:val="21"/>
                <w:szCs w:val="21"/>
              </w:rPr>
              <w:t xml:space="preserve"> at </w:t>
            </w:r>
            <w:r>
              <w:rPr>
                <w:iCs/>
                <w:sz w:val="21"/>
                <w:szCs w:val="21"/>
              </w:rPr>
              <w:t>9 30 am</w:t>
            </w:r>
            <w:r w:rsidR="003419F4">
              <w:rPr>
                <w:iCs/>
                <w:sz w:val="21"/>
                <w:szCs w:val="21"/>
              </w:rPr>
              <w:t>.</w:t>
            </w:r>
          </w:p>
          <w:p w14:paraId="2DD100BB" w14:textId="77777777" w:rsidR="003419F4" w:rsidRDefault="003419F4" w:rsidP="00561DB0">
            <w:pPr>
              <w:tabs>
                <w:tab w:val="left" w:pos="7371"/>
              </w:tabs>
              <w:rPr>
                <w:iCs/>
                <w:sz w:val="21"/>
                <w:szCs w:val="21"/>
              </w:rPr>
            </w:pPr>
          </w:p>
          <w:p w14:paraId="4615DA01" w14:textId="77777777" w:rsidR="003419F4" w:rsidRPr="00561DB0" w:rsidRDefault="003419F4" w:rsidP="00561DB0">
            <w:pPr>
              <w:tabs>
                <w:tab w:val="left" w:pos="7371"/>
              </w:tabs>
              <w:rPr>
                <w:iCs/>
                <w:sz w:val="21"/>
                <w:szCs w:val="21"/>
              </w:rPr>
            </w:pPr>
          </w:p>
          <w:p w14:paraId="4F592A8F" w14:textId="77777777" w:rsidR="009E525A" w:rsidRDefault="009E525A" w:rsidP="00A65B40">
            <w:pPr>
              <w:tabs>
                <w:tab w:val="left" w:pos="7371"/>
              </w:tabs>
              <w:rPr>
                <w:iCs/>
                <w:sz w:val="21"/>
                <w:szCs w:val="21"/>
              </w:rPr>
            </w:pPr>
          </w:p>
          <w:p w14:paraId="2AC293C1" w14:textId="77777777" w:rsidR="00D550ED" w:rsidRDefault="00EF57E7" w:rsidP="00EF57E7">
            <w:pPr>
              <w:jc w:val="center"/>
              <w:rPr>
                <w:b/>
                <w:bCs/>
                <w:sz w:val="24"/>
                <w:szCs w:val="24"/>
              </w:rPr>
            </w:pPr>
            <w:r>
              <w:rPr>
                <w:b/>
                <w:bCs/>
                <w:sz w:val="24"/>
                <w:szCs w:val="24"/>
              </w:rPr>
              <w:t>Anniversaries</w:t>
            </w:r>
          </w:p>
          <w:p w14:paraId="05AB2ADC" w14:textId="77777777" w:rsidR="004D0D75" w:rsidRDefault="00E218F5">
            <w:pPr>
              <w:rPr>
                <w:bCs/>
                <w:sz w:val="24"/>
                <w:szCs w:val="24"/>
              </w:rPr>
            </w:pPr>
            <w:r>
              <w:rPr>
                <w:bCs/>
                <w:sz w:val="24"/>
                <w:szCs w:val="24"/>
              </w:rPr>
              <w:t>John Quigle</w:t>
            </w:r>
            <w:r w:rsidR="00C54E84">
              <w:rPr>
                <w:bCs/>
                <w:sz w:val="24"/>
                <w:szCs w:val="24"/>
              </w:rPr>
              <w:t>y, P</w:t>
            </w:r>
            <w:r w:rsidR="000A510B">
              <w:rPr>
                <w:bCs/>
                <w:sz w:val="24"/>
                <w:szCs w:val="24"/>
              </w:rPr>
              <w:t>atrick, Ellen, George &amp; P</w:t>
            </w:r>
            <w:r>
              <w:rPr>
                <w:bCs/>
                <w:sz w:val="24"/>
                <w:szCs w:val="24"/>
              </w:rPr>
              <w:t>at Curran</w:t>
            </w:r>
            <w:r w:rsidR="00A501A9">
              <w:rPr>
                <w:bCs/>
                <w:sz w:val="24"/>
                <w:szCs w:val="24"/>
              </w:rPr>
              <w:t>.</w:t>
            </w:r>
          </w:p>
          <w:p w14:paraId="1297E1F0" w14:textId="77777777" w:rsidR="004D0D75" w:rsidRDefault="004D0D75">
            <w:pPr>
              <w:rPr>
                <w:bCs/>
                <w:sz w:val="24"/>
                <w:szCs w:val="24"/>
              </w:rPr>
            </w:pPr>
          </w:p>
          <w:p w14:paraId="67C36783" w14:textId="77777777" w:rsidR="009E525A" w:rsidRDefault="009E525A">
            <w:pPr>
              <w:rPr>
                <w:sz w:val="24"/>
                <w:szCs w:val="24"/>
              </w:rPr>
            </w:pPr>
          </w:p>
          <w:p w14:paraId="4E66F6B0"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5F129F91"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6880718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228FA7C0"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7C233F92"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6F4AC789" w14:textId="77777777" w:rsidR="009E525A" w:rsidRPr="009F1F93" w:rsidRDefault="009E525A">
            <w:pPr>
              <w:rPr>
                <w:b/>
                <w:color w:val="454545"/>
                <w:sz w:val="21"/>
                <w:szCs w:val="21"/>
              </w:rPr>
            </w:pPr>
          </w:p>
          <w:p w14:paraId="22D5CA95" w14:textId="77777777" w:rsidR="002F05ED" w:rsidRPr="00051A63" w:rsidRDefault="002F05ED" w:rsidP="00DC6AD5">
            <w:pPr>
              <w:rPr>
                <w:b/>
                <w:bCs/>
                <w:sz w:val="24"/>
                <w:szCs w:val="24"/>
              </w:rPr>
            </w:pPr>
          </w:p>
        </w:tc>
        <w:tc>
          <w:tcPr>
            <w:tcW w:w="8492" w:type="dxa"/>
          </w:tcPr>
          <w:p w14:paraId="7EC97AAF" w14:textId="77777777" w:rsidR="009E525A" w:rsidRDefault="009E525A">
            <w:pPr>
              <w:jc w:val="center"/>
              <w:rPr>
                <w:sz w:val="22"/>
                <w:szCs w:val="22"/>
              </w:rPr>
            </w:pPr>
            <w:r>
              <w:rPr>
                <w:b/>
                <w:i/>
                <w:sz w:val="28"/>
                <w:szCs w:val="28"/>
              </w:rPr>
              <w:t>Parish Notices</w:t>
            </w:r>
            <w:r>
              <w:rPr>
                <w:sz w:val="22"/>
                <w:szCs w:val="22"/>
              </w:rPr>
              <w:t xml:space="preserve">. </w:t>
            </w:r>
          </w:p>
          <w:p w14:paraId="1274937F" w14:textId="77777777" w:rsidR="00150F9B" w:rsidRPr="00700930" w:rsidRDefault="009E525A" w:rsidP="00150F9B">
            <w:pPr>
              <w:tabs>
                <w:tab w:val="left" w:pos="7371"/>
              </w:tabs>
              <w:rPr>
                <w:bCs/>
                <w:sz w:val="21"/>
                <w:szCs w:val="21"/>
              </w:rPr>
            </w:pPr>
            <w:r>
              <w:rPr>
                <w:b/>
                <w:bCs/>
                <w:sz w:val="22"/>
                <w:szCs w:val="22"/>
              </w:rPr>
              <w:t xml:space="preserve">Offertory Collection: </w:t>
            </w:r>
            <w:r>
              <w:rPr>
                <w:sz w:val="22"/>
                <w:szCs w:val="22"/>
              </w:rPr>
              <w:t xml:space="preserve">amounted to </w:t>
            </w:r>
            <w:r w:rsidR="00D007B9">
              <w:rPr>
                <w:b/>
                <w:sz w:val="22"/>
                <w:szCs w:val="22"/>
              </w:rPr>
              <w:t xml:space="preserve">€595: Diocesan Collection €245. </w:t>
            </w:r>
            <w:r w:rsidR="00F20D35">
              <w:rPr>
                <w:sz w:val="22"/>
                <w:szCs w:val="22"/>
              </w:rPr>
              <w:t xml:space="preserve"> </w:t>
            </w:r>
            <w:r w:rsidR="00132D51">
              <w:rPr>
                <w:bCs/>
                <w:sz w:val="21"/>
                <w:szCs w:val="21"/>
              </w:rPr>
              <w:t>Thanks to all.</w:t>
            </w:r>
            <w:r w:rsidR="00F153C7">
              <w:rPr>
                <w:bCs/>
                <w:sz w:val="21"/>
                <w:szCs w:val="21"/>
              </w:rPr>
              <w:t xml:space="preserve"> </w:t>
            </w:r>
            <w:r w:rsidR="00437624">
              <w:rPr>
                <w:b/>
                <w:bCs/>
                <w:sz w:val="22"/>
                <w:szCs w:val="22"/>
              </w:rPr>
              <w:t>Counters</w:t>
            </w:r>
            <w:r w:rsidR="00513D1D">
              <w:rPr>
                <w:b/>
                <w:bCs/>
                <w:sz w:val="22"/>
                <w:szCs w:val="22"/>
              </w:rPr>
              <w:t>:</w:t>
            </w:r>
            <w:r w:rsidR="00C55002">
              <w:rPr>
                <w:bCs/>
                <w:sz w:val="22"/>
                <w:szCs w:val="22"/>
              </w:rPr>
              <w:t xml:space="preserve"> </w:t>
            </w:r>
            <w:r w:rsidR="002E09E9">
              <w:rPr>
                <w:b/>
                <w:bCs/>
                <w:sz w:val="22"/>
                <w:szCs w:val="22"/>
              </w:rPr>
              <w:t>Sun 20</w:t>
            </w:r>
            <w:r w:rsidR="002E09E9" w:rsidRPr="002E09E9">
              <w:rPr>
                <w:b/>
                <w:bCs/>
                <w:sz w:val="22"/>
                <w:szCs w:val="22"/>
                <w:vertAlign w:val="superscript"/>
              </w:rPr>
              <w:t>th</w:t>
            </w:r>
            <w:r w:rsidR="002E09E9">
              <w:rPr>
                <w:b/>
                <w:bCs/>
                <w:sz w:val="22"/>
                <w:szCs w:val="22"/>
              </w:rPr>
              <w:t xml:space="preserve">: </w:t>
            </w:r>
            <w:proofErr w:type="spellStart"/>
            <w:r w:rsidR="002E09E9" w:rsidRPr="00664CFB">
              <w:rPr>
                <w:bCs/>
                <w:sz w:val="22"/>
                <w:szCs w:val="22"/>
              </w:rPr>
              <w:t>Seán</w:t>
            </w:r>
            <w:proofErr w:type="spellEnd"/>
            <w:r w:rsidR="002E09E9" w:rsidRPr="00664CFB">
              <w:rPr>
                <w:bCs/>
                <w:sz w:val="22"/>
                <w:szCs w:val="22"/>
              </w:rPr>
              <w:t xml:space="preserve"> Curran &amp; </w:t>
            </w:r>
            <w:proofErr w:type="spellStart"/>
            <w:r w:rsidR="002E09E9" w:rsidRPr="00664CFB">
              <w:rPr>
                <w:bCs/>
                <w:sz w:val="22"/>
                <w:szCs w:val="22"/>
              </w:rPr>
              <w:t>Peader</w:t>
            </w:r>
            <w:proofErr w:type="spellEnd"/>
            <w:r w:rsidR="002E09E9" w:rsidRPr="00664CFB">
              <w:rPr>
                <w:bCs/>
                <w:sz w:val="22"/>
                <w:szCs w:val="22"/>
              </w:rPr>
              <w:t xml:space="preserve"> </w:t>
            </w:r>
            <w:proofErr w:type="spellStart"/>
            <w:r w:rsidR="002E09E9" w:rsidRPr="00664CFB">
              <w:rPr>
                <w:bCs/>
                <w:sz w:val="22"/>
                <w:szCs w:val="22"/>
              </w:rPr>
              <w:t>Houlihan</w:t>
            </w:r>
            <w:proofErr w:type="spellEnd"/>
            <w:r w:rsidR="00C55002">
              <w:rPr>
                <w:b/>
                <w:bCs/>
                <w:sz w:val="22"/>
                <w:szCs w:val="22"/>
              </w:rPr>
              <w:t>: Sun 27</w:t>
            </w:r>
            <w:r w:rsidR="00C55002" w:rsidRPr="00C55002">
              <w:rPr>
                <w:b/>
                <w:bCs/>
                <w:sz w:val="22"/>
                <w:szCs w:val="22"/>
                <w:vertAlign w:val="superscript"/>
              </w:rPr>
              <w:t>th</w:t>
            </w:r>
            <w:r w:rsidR="00C55002">
              <w:rPr>
                <w:b/>
                <w:bCs/>
                <w:sz w:val="22"/>
                <w:szCs w:val="22"/>
              </w:rPr>
              <w:t xml:space="preserve">: </w:t>
            </w:r>
            <w:proofErr w:type="spellStart"/>
            <w:r w:rsidR="00C55002">
              <w:rPr>
                <w:bCs/>
                <w:sz w:val="22"/>
                <w:szCs w:val="22"/>
              </w:rPr>
              <w:t>Paudie</w:t>
            </w:r>
            <w:proofErr w:type="spellEnd"/>
            <w:r w:rsidR="00C55002">
              <w:rPr>
                <w:bCs/>
                <w:sz w:val="22"/>
                <w:szCs w:val="22"/>
              </w:rPr>
              <w:t xml:space="preserve"> Lynch &amp; </w:t>
            </w:r>
            <w:proofErr w:type="spellStart"/>
            <w:r w:rsidR="00C55002">
              <w:rPr>
                <w:bCs/>
                <w:sz w:val="22"/>
                <w:szCs w:val="22"/>
              </w:rPr>
              <w:t>Gearóid</w:t>
            </w:r>
            <w:proofErr w:type="spellEnd"/>
            <w:r w:rsidR="00C55002">
              <w:rPr>
                <w:bCs/>
                <w:sz w:val="22"/>
                <w:szCs w:val="22"/>
              </w:rPr>
              <w:t xml:space="preserve"> King.</w:t>
            </w:r>
          </w:p>
          <w:p w14:paraId="1D4B35A6"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6955D1DB"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1C60B360" w14:textId="77777777" w:rsidR="006B25C0" w:rsidRPr="002D1017" w:rsidRDefault="009E525A" w:rsidP="002D1017">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2D1017">
              <w:rPr>
                <w:b/>
                <w:sz w:val="22"/>
                <w:szCs w:val="22"/>
              </w:rPr>
              <w:t>Sun 20</w:t>
            </w:r>
            <w:r w:rsidR="0023147F" w:rsidRPr="0023147F">
              <w:rPr>
                <w:b/>
                <w:sz w:val="22"/>
                <w:szCs w:val="22"/>
                <w:vertAlign w:val="superscript"/>
              </w:rPr>
              <w:t>th</w:t>
            </w:r>
            <w:r w:rsidR="0023147F">
              <w:rPr>
                <w:b/>
                <w:sz w:val="22"/>
                <w:szCs w:val="22"/>
              </w:rPr>
              <w:t xml:space="preserve">: </w:t>
            </w:r>
            <w:r w:rsidR="002D319D">
              <w:rPr>
                <w:sz w:val="22"/>
                <w:szCs w:val="22"/>
              </w:rPr>
              <w:t>Family member.</w:t>
            </w:r>
          </w:p>
          <w:p w14:paraId="44CE242B" w14:textId="77777777" w:rsidR="00C55002" w:rsidRPr="00C55002" w:rsidRDefault="00C55002" w:rsidP="00C55002">
            <w:pPr>
              <w:pStyle w:val="NoSpacing"/>
              <w:rPr>
                <w:rFonts w:ascii="Times New Roman" w:hAnsi="Times New Roman"/>
                <w:sz w:val="21"/>
                <w:szCs w:val="21"/>
              </w:rPr>
            </w:pPr>
            <w:r w:rsidRPr="00C55002">
              <w:rPr>
                <w:rFonts w:ascii="Times New Roman" w:hAnsi="Times New Roman"/>
                <w:b/>
                <w:sz w:val="21"/>
                <w:szCs w:val="21"/>
              </w:rPr>
              <w:t xml:space="preserve">Pilgrimage to </w:t>
            </w:r>
            <w:proofErr w:type="spellStart"/>
            <w:r w:rsidRPr="00C55002">
              <w:rPr>
                <w:rFonts w:ascii="Times New Roman" w:hAnsi="Times New Roman"/>
                <w:b/>
                <w:sz w:val="21"/>
                <w:szCs w:val="21"/>
              </w:rPr>
              <w:t>Medjugorge</w:t>
            </w:r>
            <w:proofErr w:type="spellEnd"/>
            <w:r w:rsidRPr="00C55002">
              <w:rPr>
                <w:rFonts w:ascii="Times New Roman" w:hAnsi="Times New Roman"/>
                <w:b/>
                <w:sz w:val="21"/>
                <w:szCs w:val="21"/>
              </w:rPr>
              <w:t xml:space="preserve">: </w:t>
            </w:r>
            <w:r w:rsidRPr="00C55002">
              <w:rPr>
                <w:rFonts w:ascii="Times New Roman" w:hAnsi="Times New Roman"/>
                <w:sz w:val="21"/>
                <w:szCs w:val="21"/>
              </w:rPr>
              <w:t>July 2</w:t>
            </w:r>
            <w:r w:rsidRPr="00C55002">
              <w:rPr>
                <w:rFonts w:ascii="Times New Roman" w:hAnsi="Times New Roman"/>
                <w:sz w:val="21"/>
                <w:szCs w:val="21"/>
                <w:vertAlign w:val="superscript"/>
              </w:rPr>
              <w:t>nd</w:t>
            </w:r>
            <w:r w:rsidRPr="00C55002">
              <w:rPr>
                <w:rFonts w:ascii="Times New Roman" w:hAnsi="Times New Roman"/>
                <w:sz w:val="21"/>
                <w:szCs w:val="21"/>
              </w:rPr>
              <w:t xml:space="preserve"> – 9</w:t>
            </w:r>
            <w:r w:rsidRPr="00C55002">
              <w:rPr>
                <w:rFonts w:ascii="Times New Roman" w:hAnsi="Times New Roman"/>
                <w:sz w:val="21"/>
                <w:szCs w:val="21"/>
                <w:vertAlign w:val="superscript"/>
              </w:rPr>
              <w:t>th</w:t>
            </w:r>
            <w:r w:rsidRPr="00C55002">
              <w:rPr>
                <w:rFonts w:ascii="Times New Roman" w:hAnsi="Times New Roman"/>
                <w:sz w:val="21"/>
                <w:szCs w:val="21"/>
              </w:rPr>
              <w:t xml:space="preserve"> ex Cork Airport: Cost €879 </w:t>
            </w:r>
            <w:proofErr w:type="spellStart"/>
            <w:r w:rsidRPr="00C55002">
              <w:rPr>
                <w:rFonts w:ascii="Times New Roman" w:hAnsi="Times New Roman"/>
                <w:sz w:val="21"/>
                <w:szCs w:val="21"/>
              </w:rPr>
              <w:t>pps</w:t>
            </w:r>
            <w:proofErr w:type="spellEnd"/>
            <w:r w:rsidRPr="00C55002">
              <w:rPr>
                <w:rFonts w:ascii="Times New Roman" w:hAnsi="Times New Roman"/>
                <w:sz w:val="21"/>
                <w:szCs w:val="21"/>
              </w:rPr>
              <w:t>: Spiritual Director Fr Sean Jones: Booking 087 2032455.</w:t>
            </w:r>
          </w:p>
          <w:p w14:paraId="334E6B99" w14:textId="77777777" w:rsidR="00B2115A" w:rsidRDefault="00B2115A" w:rsidP="00B2115A">
            <w:pPr>
              <w:rPr>
                <w:sz w:val="21"/>
                <w:szCs w:val="21"/>
                <w:lang w:val="en-US"/>
              </w:rPr>
            </w:pPr>
          </w:p>
          <w:p w14:paraId="6282AE96" w14:textId="77777777" w:rsidR="00F273E1" w:rsidRDefault="00B9613D" w:rsidP="00F273E1">
            <w:pPr>
              <w:rPr>
                <w:sz w:val="21"/>
                <w:szCs w:val="21"/>
                <w:lang w:val="en-US"/>
              </w:rPr>
            </w:pPr>
            <w:r>
              <w:rPr>
                <w:b/>
                <w:sz w:val="21"/>
                <w:szCs w:val="21"/>
                <w:lang w:val="en-US"/>
              </w:rPr>
              <w:t xml:space="preserve">Knock: </w:t>
            </w:r>
            <w:r>
              <w:rPr>
                <w:sz w:val="21"/>
                <w:szCs w:val="21"/>
                <w:lang w:val="en-US"/>
              </w:rPr>
              <w:t>Day trip to Knock Shrine on Sun Apr 27</w:t>
            </w:r>
            <w:r w:rsidRPr="00E026FC">
              <w:rPr>
                <w:sz w:val="21"/>
                <w:szCs w:val="21"/>
                <w:vertAlign w:val="superscript"/>
                <w:lang w:val="en-US"/>
              </w:rPr>
              <w:t>th</w:t>
            </w:r>
            <w:r>
              <w:rPr>
                <w:sz w:val="21"/>
                <w:szCs w:val="21"/>
                <w:lang w:val="en-US"/>
              </w:rPr>
              <w:t>. Bus leaving back of the Market House at 6 am: Cost €50 per person. Contact:  Marie on 087 2076919.</w:t>
            </w:r>
          </w:p>
          <w:p w14:paraId="4A70A0CF" w14:textId="77777777" w:rsidR="003E4309" w:rsidRPr="0092713B" w:rsidRDefault="003E4309" w:rsidP="00F273E1">
            <w:pPr>
              <w:rPr>
                <w:sz w:val="21"/>
                <w:szCs w:val="21"/>
                <w:lang w:val="en-IE"/>
              </w:rPr>
            </w:pPr>
          </w:p>
          <w:p w14:paraId="5DD609C0" w14:textId="77777777" w:rsidR="006B25C0" w:rsidRDefault="0017662B" w:rsidP="00F273E1">
            <w:pPr>
              <w:rPr>
                <w:bCs/>
                <w:sz w:val="21"/>
                <w:szCs w:val="21"/>
                <w:lang w:val="en-IE"/>
              </w:rPr>
            </w:pPr>
            <w:r>
              <w:rPr>
                <w:b/>
                <w:bCs/>
                <w:sz w:val="21"/>
                <w:szCs w:val="21"/>
                <w:lang w:val="en-IE"/>
              </w:rPr>
              <w:t xml:space="preserve">Clergy Collection </w:t>
            </w:r>
            <w:r>
              <w:rPr>
                <w:bCs/>
                <w:sz w:val="21"/>
                <w:szCs w:val="21"/>
                <w:lang w:val="en-IE"/>
              </w:rPr>
              <w:t xml:space="preserve">will be taken up at both Masses this weekend for the support of the clergy in the </w:t>
            </w:r>
            <w:proofErr w:type="spellStart"/>
            <w:r>
              <w:rPr>
                <w:bCs/>
                <w:sz w:val="21"/>
                <w:szCs w:val="21"/>
                <w:lang w:val="en-IE"/>
              </w:rPr>
              <w:t>Iveragh</w:t>
            </w:r>
            <w:proofErr w:type="spellEnd"/>
            <w:r>
              <w:rPr>
                <w:bCs/>
                <w:sz w:val="21"/>
                <w:szCs w:val="21"/>
                <w:lang w:val="en-IE"/>
              </w:rPr>
              <w:t xml:space="preserve"> Pastoral area. Your generosity is always very much appreciated. Thanks.</w:t>
            </w:r>
          </w:p>
          <w:p w14:paraId="774101CF" w14:textId="77777777" w:rsidR="003E4309" w:rsidRPr="0017662B" w:rsidRDefault="003E4309" w:rsidP="00F273E1">
            <w:pPr>
              <w:rPr>
                <w:bCs/>
                <w:sz w:val="21"/>
                <w:szCs w:val="21"/>
                <w:lang w:val="en-IE"/>
              </w:rPr>
            </w:pPr>
          </w:p>
          <w:p w14:paraId="13EF5418" w14:textId="77777777" w:rsidR="00E31660" w:rsidRPr="00B77F84" w:rsidRDefault="00B77F84" w:rsidP="00D80010">
            <w:pPr>
              <w:rPr>
                <w:sz w:val="21"/>
                <w:szCs w:val="21"/>
              </w:rPr>
            </w:pPr>
            <w:r>
              <w:rPr>
                <w:b/>
                <w:sz w:val="21"/>
                <w:szCs w:val="21"/>
              </w:rPr>
              <w:t xml:space="preserve">Wedding Congratulations </w:t>
            </w:r>
            <w:r>
              <w:rPr>
                <w:sz w:val="21"/>
                <w:szCs w:val="21"/>
              </w:rPr>
              <w:t>to Aoife Ryan, Thurles and Donal O’Gorman, Thurles who were married recently. May they be blessed with many years of health and happiness.</w:t>
            </w:r>
          </w:p>
          <w:p w14:paraId="5F79D3CA" w14:textId="77777777" w:rsidR="0092713B" w:rsidRPr="0092713B" w:rsidRDefault="0092713B" w:rsidP="00D80010">
            <w:pPr>
              <w:rPr>
                <w:sz w:val="21"/>
                <w:szCs w:val="21"/>
              </w:rPr>
            </w:pPr>
          </w:p>
          <w:p w14:paraId="5FBED9A0" w14:textId="77777777" w:rsidR="00A82F0C" w:rsidRDefault="00A82F0C" w:rsidP="00A82F0C">
            <w:pPr>
              <w:pStyle w:val="NoSpacing"/>
              <w:rPr>
                <w:rFonts w:ascii="Times New Roman" w:hAnsi="Times New Roman"/>
                <w:color w:val="26282A"/>
                <w:sz w:val="21"/>
                <w:szCs w:val="21"/>
              </w:rPr>
            </w:pPr>
          </w:p>
          <w:p w14:paraId="37AFC8E2" w14:textId="77777777" w:rsidR="002D7716" w:rsidRDefault="002D7716" w:rsidP="002D7716">
            <w:pPr>
              <w:jc w:val="center"/>
              <w:rPr>
                <w:b/>
                <w:i/>
                <w:sz w:val="21"/>
                <w:szCs w:val="21"/>
                <w:lang w:val="en-IE"/>
              </w:rPr>
            </w:pPr>
            <w:r>
              <w:rPr>
                <w:b/>
                <w:i/>
                <w:sz w:val="21"/>
                <w:szCs w:val="21"/>
                <w:lang w:val="en-IE"/>
              </w:rPr>
              <w:t>Easter Greeting 2025!</w:t>
            </w:r>
          </w:p>
          <w:p w14:paraId="6DBA664F" w14:textId="77777777" w:rsidR="002D7716" w:rsidRDefault="002D7716" w:rsidP="002D7716">
            <w:pPr>
              <w:rPr>
                <w:sz w:val="21"/>
                <w:szCs w:val="21"/>
                <w:lang w:val="en-IE"/>
              </w:rPr>
            </w:pPr>
            <w:r>
              <w:rPr>
                <w:sz w:val="21"/>
                <w:szCs w:val="21"/>
                <w:lang w:val="en-IE"/>
              </w:rPr>
              <w:t>Alleluia, Alleluia, Alleluia: On behalf of the Parish Pastoral Council and on my own behalf, I want to wish you all God’s blessings on this most holy day of Easter! This is the day the Lord has made. The Lord is truly risen, Alleluia! I hope that you will be able to spend some time relaxing with your family this weekend, rejoice in the gift of love and life that God has given us in Jesus Christ.</w:t>
            </w:r>
          </w:p>
          <w:p w14:paraId="22F3C73B" w14:textId="77777777" w:rsidR="002D7716" w:rsidRDefault="002D7716" w:rsidP="002D7716">
            <w:pPr>
              <w:rPr>
                <w:sz w:val="21"/>
                <w:szCs w:val="21"/>
                <w:lang w:val="en-IE"/>
              </w:rPr>
            </w:pPr>
            <w:r>
              <w:rPr>
                <w:sz w:val="21"/>
                <w:szCs w:val="21"/>
                <w:lang w:val="en-IE"/>
              </w:rPr>
              <w:t>He is truly among us. Easter fills us with joy. Christ rose from the dead and assures us that all those who believe in Him will rise from the dead as he did. The way we live our lives should be a sign to all those who know us that we believe in the Risen Christ. My grateful thanks to all of you who worked so hard preparing the Holy Week ceremonies. There is great good will, love and support towards all we try to do in our Parish and I appreciate greatly all the ways that you journey with us in our work, our celebrations and in our prayers.</w:t>
            </w:r>
          </w:p>
          <w:p w14:paraId="7D2EF6E0" w14:textId="77777777" w:rsidR="002D7716" w:rsidRPr="00BC1D8B" w:rsidRDefault="002D7716" w:rsidP="002D7716">
            <w:pPr>
              <w:rPr>
                <w:b/>
                <w:sz w:val="21"/>
                <w:szCs w:val="21"/>
                <w:lang w:val="en-IE"/>
              </w:rPr>
            </w:pPr>
            <w:proofErr w:type="spellStart"/>
            <w:r>
              <w:rPr>
                <w:sz w:val="21"/>
                <w:szCs w:val="21"/>
                <w:lang w:val="en-IE"/>
              </w:rPr>
              <w:t>Beannachtaí</w:t>
            </w:r>
            <w:proofErr w:type="spellEnd"/>
            <w:r>
              <w:rPr>
                <w:sz w:val="21"/>
                <w:szCs w:val="21"/>
                <w:lang w:val="en-IE"/>
              </w:rPr>
              <w:t xml:space="preserve"> </w:t>
            </w:r>
            <w:proofErr w:type="spellStart"/>
            <w:r>
              <w:rPr>
                <w:sz w:val="21"/>
                <w:szCs w:val="21"/>
                <w:lang w:val="en-IE"/>
              </w:rPr>
              <w:t>na</w:t>
            </w:r>
            <w:proofErr w:type="spellEnd"/>
            <w:r>
              <w:rPr>
                <w:sz w:val="21"/>
                <w:szCs w:val="21"/>
                <w:lang w:val="en-IE"/>
              </w:rPr>
              <w:t xml:space="preserve"> </w:t>
            </w:r>
            <w:proofErr w:type="spellStart"/>
            <w:r>
              <w:rPr>
                <w:sz w:val="21"/>
                <w:szCs w:val="21"/>
                <w:lang w:val="en-IE"/>
              </w:rPr>
              <w:t>Cásca</w:t>
            </w:r>
            <w:proofErr w:type="spellEnd"/>
            <w:r>
              <w:rPr>
                <w:sz w:val="21"/>
                <w:szCs w:val="21"/>
                <w:lang w:val="en-IE"/>
              </w:rPr>
              <w:t xml:space="preserve"> </w:t>
            </w:r>
            <w:proofErr w:type="spellStart"/>
            <w:r>
              <w:rPr>
                <w:sz w:val="21"/>
                <w:szCs w:val="21"/>
                <w:lang w:val="en-IE"/>
              </w:rPr>
              <w:t>Díbh</w:t>
            </w:r>
            <w:proofErr w:type="spellEnd"/>
            <w:r>
              <w:rPr>
                <w:sz w:val="21"/>
                <w:szCs w:val="21"/>
                <w:lang w:val="en-IE"/>
              </w:rPr>
              <w:t xml:space="preserve"> go </w:t>
            </w:r>
            <w:proofErr w:type="spellStart"/>
            <w:r>
              <w:rPr>
                <w:sz w:val="21"/>
                <w:szCs w:val="21"/>
                <w:lang w:val="en-IE"/>
              </w:rPr>
              <w:t>leir</w:t>
            </w:r>
            <w:proofErr w:type="spellEnd"/>
            <w:r>
              <w:rPr>
                <w:sz w:val="21"/>
                <w:szCs w:val="21"/>
                <w:lang w:val="en-IE"/>
              </w:rPr>
              <w:t xml:space="preserve">. </w:t>
            </w:r>
            <w:r w:rsidRPr="002370CB">
              <w:rPr>
                <w:b/>
                <w:i/>
                <w:sz w:val="21"/>
                <w:szCs w:val="21"/>
                <w:lang w:val="en-IE"/>
              </w:rPr>
              <w:t>Fr Larry.</w:t>
            </w:r>
          </w:p>
          <w:p w14:paraId="0DC1E46B" w14:textId="77777777" w:rsidR="0092713B" w:rsidRPr="00830F26" w:rsidRDefault="00830F26" w:rsidP="0020398C">
            <w:pPr>
              <w:rPr>
                <w:b/>
                <w:i/>
                <w:sz w:val="28"/>
                <w:szCs w:val="28"/>
              </w:rPr>
            </w:pPr>
            <w:r>
              <w:rPr>
                <w:b/>
                <w:sz w:val="21"/>
                <w:szCs w:val="21"/>
              </w:rPr>
              <w:t xml:space="preserve">                                                                         </w:t>
            </w:r>
            <w:r w:rsidRPr="00830F26">
              <w:rPr>
                <w:b/>
                <w:i/>
                <w:sz w:val="28"/>
                <w:szCs w:val="28"/>
              </w:rPr>
              <w:t>HAPPY EASTER!</w:t>
            </w:r>
          </w:p>
        </w:tc>
      </w:tr>
    </w:tbl>
    <w:p w14:paraId="456A4A5E"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4971048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7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3CC"/>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65"/>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77A"/>
    <w:rsid w:val="00041CAA"/>
    <w:rsid w:val="00041F37"/>
    <w:rsid w:val="00042156"/>
    <w:rsid w:val="0004230A"/>
    <w:rsid w:val="00042440"/>
    <w:rsid w:val="00042569"/>
    <w:rsid w:val="0004288D"/>
    <w:rsid w:val="00042A82"/>
    <w:rsid w:val="00042F05"/>
    <w:rsid w:val="00043011"/>
    <w:rsid w:val="0004322A"/>
    <w:rsid w:val="00043D55"/>
    <w:rsid w:val="00043E61"/>
    <w:rsid w:val="000441F4"/>
    <w:rsid w:val="000443BB"/>
    <w:rsid w:val="0004459E"/>
    <w:rsid w:val="000449ED"/>
    <w:rsid w:val="00045098"/>
    <w:rsid w:val="000451AD"/>
    <w:rsid w:val="00045758"/>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37"/>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9A1"/>
    <w:rsid w:val="00062B5C"/>
    <w:rsid w:val="00062D71"/>
    <w:rsid w:val="000632B6"/>
    <w:rsid w:val="00063357"/>
    <w:rsid w:val="0006359C"/>
    <w:rsid w:val="00063EB3"/>
    <w:rsid w:val="00063FB0"/>
    <w:rsid w:val="00064066"/>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8A9"/>
    <w:rsid w:val="00074EA9"/>
    <w:rsid w:val="00074F46"/>
    <w:rsid w:val="00074F81"/>
    <w:rsid w:val="000751DE"/>
    <w:rsid w:val="00075C31"/>
    <w:rsid w:val="00076073"/>
    <w:rsid w:val="000764BC"/>
    <w:rsid w:val="000765BC"/>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10B"/>
    <w:rsid w:val="000A52B7"/>
    <w:rsid w:val="000A58E2"/>
    <w:rsid w:val="000A5BFE"/>
    <w:rsid w:val="000A6244"/>
    <w:rsid w:val="000A649A"/>
    <w:rsid w:val="000A6636"/>
    <w:rsid w:val="000A66A1"/>
    <w:rsid w:val="000A683B"/>
    <w:rsid w:val="000A724C"/>
    <w:rsid w:val="000A77A0"/>
    <w:rsid w:val="000A77A1"/>
    <w:rsid w:val="000A7836"/>
    <w:rsid w:val="000A7A83"/>
    <w:rsid w:val="000A7E53"/>
    <w:rsid w:val="000A7E93"/>
    <w:rsid w:val="000A7F48"/>
    <w:rsid w:val="000B04D0"/>
    <w:rsid w:val="000B066C"/>
    <w:rsid w:val="000B0C04"/>
    <w:rsid w:val="000B0EA3"/>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9FF"/>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1EA7"/>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7E"/>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1A7"/>
    <w:rsid w:val="000E5953"/>
    <w:rsid w:val="000E5AD6"/>
    <w:rsid w:val="000E699A"/>
    <w:rsid w:val="000E6B19"/>
    <w:rsid w:val="000E6B2F"/>
    <w:rsid w:val="000E713D"/>
    <w:rsid w:val="000E7266"/>
    <w:rsid w:val="000F082E"/>
    <w:rsid w:val="000F0A6D"/>
    <w:rsid w:val="000F0C9C"/>
    <w:rsid w:val="000F11E3"/>
    <w:rsid w:val="000F28C0"/>
    <w:rsid w:val="000F2DC2"/>
    <w:rsid w:val="000F2FBC"/>
    <w:rsid w:val="000F3431"/>
    <w:rsid w:val="000F3BA6"/>
    <w:rsid w:val="000F3C79"/>
    <w:rsid w:val="000F3ED5"/>
    <w:rsid w:val="000F3F50"/>
    <w:rsid w:val="000F3FF1"/>
    <w:rsid w:val="000F4795"/>
    <w:rsid w:val="000F4C3C"/>
    <w:rsid w:val="000F5152"/>
    <w:rsid w:val="000F5656"/>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0D2C"/>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637"/>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0F9B"/>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514"/>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4EC5"/>
    <w:rsid w:val="001750E0"/>
    <w:rsid w:val="00175149"/>
    <w:rsid w:val="001753B1"/>
    <w:rsid w:val="001759AE"/>
    <w:rsid w:val="001761D2"/>
    <w:rsid w:val="001762AD"/>
    <w:rsid w:val="001763BF"/>
    <w:rsid w:val="0017662B"/>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108"/>
    <w:rsid w:val="001852A0"/>
    <w:rsid w:val="0018545F"/>
    <w:rsid w:val="00185901"/>
    <w:rsid w:val="00185981"/>
    <w:rsid w:val="00185A2E"/>
    <w:rsid w:val="00185AE9"/>
    <w:rsid w:val="00185B46"/>
    <w:rsid w:val="00185E9E"/>
    <w:rsid w:val="00186000"/>
    <w:rsid w:val="0018626E"/>
    <w:rsid w:val="00186A7A"/>
    <w:rsid w:val="00186C8C"/>
    <w:rsid w:val="00186EC2"/>
    <w:rsid w:val="0018717C"/>
    <w:rsid w:val="00187251"/>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7E"/>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133"/>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2E33"/>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C2"/>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398C"/>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2BB"/>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0C8"/>
    <w:rsid w:val="00225787"/>
    <w:rsid w:val="00226097"/>
    <w:rsid w:val="002266D9"/>
    <w:rsid w:val="00226BA0"/>
    <w:rsid w:val="002272EA"/>
    <w:rsid w:val="002273F4"/>
    <w:rsid w:val="00227F9F"/>
    <w:rsid w:val="0023076B"/>
    <w:rsid w:val="00230D27"/>
    <w:rsid w:val="00230E76"/>
    <w:rsid w:val="0023147F"/>
    <w:rsid w:val="002315A1"/>
    <w:rsid w:val="00231B66"/>
    <w:rsid w:val="00231CD3"/>
    <w:rsid w:val="002326CD"/>
    <w:rsid w:val="002329CC"/>
    <w:rsid w:val="00232CD7"/>
    <w:rsid w:val="00232E49"/>
    <w:rsid w:val="00232EA5"/>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017"/>
    <w:rsid w:val="002D124D"/>
    <w:rsid w:val="002D141C"/>
    <w:rsid w:val="002D14A9"/>
    <w:rsid w:val="002D1940"/>
    <w:rsid w:val="002D2485"/>
    <w:rsid w:val="002D2CCB"/>
    <w:rsid w:val="002D2E40"/>
    <w:rsid w:val="002D2E75"/>
    <w:rsid w:val="002D308B"/>
    <w:rsid w:val="002D319D"/>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716"/>
    <w:rsid w:val="002D7AB4"/>
    <w:rsid w:val="002D7BF3"/>
    <w:rsid w:val="002E09E9"/>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2F7FB5"/>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A2B"/>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9F4"/>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7E3"/>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1A"/>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09"/>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95"/>
    <w:rsid w:val="00401D05"/>
    <w:rsid w:val="00402026"/>
    <w:rsid w:val="00402057"/>
    <w:rsid w:val="004027A5"/>
    <w:rsid w:val="0040284B"/>
    <w:rsid w:val="00402AD8"/>
    <w:rsid w:val="004030BA"/>
    <w:rsid w:val="00403C94"/>
    <w:rsid w:val="004044D2"/>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77D"/>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19"/>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4E0B"/>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4F2"/>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824"/>
    <w:rsid w:val="00505A6D"/>
    <w:rsid w:val="0050618C"/>
    <w:rsid w:val="00506745"/>
    <w:rsid w:val="00506829"/>
    <w:rsid w:val="0050691E"/>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1DB0"/>
    <w:rsid w:val="0056200F"/>
    <w:rsid w:val="0056215B"/>
    <w:rsid w:val="005623CE"/>
    <w:rsid w:val="00562515"/>
    <w:rsid w:val="0056259A"/>
    <w:rsid w:val="00562B10"/>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667"/>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2E56"/>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37B"/>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6B4"/>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DF1"/>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21"/>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570"/>
    <w:rsid w:val="00601C04"/>
    <w:rsid w:val="00601C63"/>
    <w:rsid w:val="00602A0F"/>
    <w:rsid w:val="0060308C"/>
    <w:rsid w:val="0060478D"/>
    <w:rsid w:val="00604948"/>
    <w:rsid w:val="0060526F"/>
    <w:rsid w:val="0060608F"/>
    <w:rsid w:val="006064BD"/>
    <w:rsid w:val="006068DD"/>
    <w:rsid w:val="00606D39"/>
    <w:rsid w:val="0060709C"/>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186"/>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0741"/>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CFB"/>
    <w:rsid w:val="00664E86"/>
    <w:rsid w:val="00665885"/>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4359"/>
    <w:rsid w:val="00674587"/>
    <w:rsid w:val="00674AFB"/>
    <w:rsid w:val="00675269"/>
    <w:rsid w:val="006756BD"/>
    <w:rsid w:val="00675AF6"/>
    <w:rsid w:val="0067618A"/>
    <w:rsid w:val="00676385"/>
    <w:rsid w:val="006765BF"/>
    <w:rsid w:val="00676BB0"/>
    <w:rsid w:val="00676D9A"/>
    <w:rsid w:val="006771F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903"/>
    <w:rsid w:val="006A111F"/>
    <w:rsid w:val="006A16B9"/>
    <w:rsid w:val="006A1C0F"/>
    <w:rsid w:val="006A1C27"/>
    <w:rsid w:val="006A1DDD"/>
    <w:rsid w:val="006A1F76"/>
    <w:rsid w:val="006A1F9D"/>
    <w:rsid w:val="006A2090"/>
    <w:rsid w:val="006A243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5C0"/>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4DED"/>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369"/>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2D2"/>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5E"/>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C50"/>
    <w:rsid w:val="00774EB5"/>
    <w:rsid w:val="00775084"/>
    <w:rsid w:val="007756A1"/>
    <w:rsid w:val="007757F7"/>
    <w:rsid w:val="00775EC1"/>
    <w:rsid w:val="007761D6"/>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AAB"/>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151"/>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901"/>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593"/>
    <w:rsid w:val="00802B32"/>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0F26"/>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492"/>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0C"/>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661"/>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BC2"/>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28F"/>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C794C"/>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2DB"/>
    <w:rsid w:val="008D59DA"/>
    <w:rsid w:val="008D5AB4"/>
    <w:rsid w:val="008D5B28"/>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9C6"/>
    <w:rsid w:val="00920A70"/>
    <w:rsid w:val="00920B2E"/>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13B"/>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2FCA"/>
    <w:rsid w:val="0099307D"/>
    <w:rsid w:val="009931BC"/>
    <w:rsid w:val="0099373F"/>
    <w:rsid w:val="009948A4"/>
    <w:rsid w:val="00994A51"/>
    <w:rsid w:val="00994C51"/>
    <w:rsid w:val="009953B7"/>
    <w:rsid w:val="00995C6D"/>
    <w:rsid w:val="00995FF6"/>
    <w:rsid w:val="009968A8"/>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A8A"/>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A7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262B"/>
    <w:rsid w:val="00A032D8"/>
    <w:rsid w:val="00A0359C"/>
    <w:rsid w:val="00A038B4"/>
    <w:rsid w:val="00A038CF"/>
    <w:rsid w:val="00A039C6"/>
    <w:rsid w:val="00A03B50"/>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BC6"/>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1A9"/>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131"/>
    <w:rsid w:val="00A7381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0C"/>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D08"/>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6C7"/>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104"/>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13A"/>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5E4"/>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15A"/>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B4A"/>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73D"/>
    <w:rsid w:val="00B43F19"/>
    <w:rsid w:val="00B44F8D"/>
    <w:rsid w:val="00B459D2"/>
    <w:rsid w:val="00B4648A"/>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AB3"/>
    <w:rsid w:val="00B52FD5"/>
    <w:rsid w:val="00B531FD"/>
    <w:rsid w:val="00B532BD"/>
    <w:rsid w:val="00B53EC1"/>
    <w:rsid w:val="00B54054"/>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77F84"/>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13D"/>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83D"/>
    <w:rsid w:val="00BB6B73"/>
    <w:rsid w:val="00BB6DC9"/>
    <w:rsid w:val="00BB7289"/>
    <w:rsid w:val="00BB76F3"/>
    <w:rsid w:val="00BB7D0F"/>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1FF3"/>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4E84"/>
    <w:rsid w:val="00C55002"/>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36"/>
    <w:rsid w:val="00C642DE"/>
    <w:rsid w:val="00C6436C"/>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DCD"/>
    <w:rsid w:val="00C76EE7"/>
    <w:rsid w:val="00C770C5"/>
    <w:rsid w:val="00C77748"/>
    <w:rsid w:val="00C77C2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17C"/>
    <w:rsid w:val="00C932A3"/>
    <w:rsid w:val="00C93506"/>
    <w:rsid w:val="00C9372C"/>
    <w:rsid w:val="00C93BFB"/>
    <w:rsid w:val="00C93CDB"/>
    <w:rsid w:val="00C940E9"/>
    <w:rsid w:val="00C94473"/>
    <w:rsid w:val="00C94CF6"/>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3BB"/>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75D"/>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455"/>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8E1"/>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7B9"/>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BD"/>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88"/>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0"/>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E9A"/>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3BD4"/>
    <w:rsid w:val="00DA4386"/>
    <w:rsid w:val="00DA46FA"/>
    <w:rsid w:val="00DA48BF"/>
    <w:rsid w:val="00DA4B27"/>
    <w:rsid w:val="00DA4B2A"/>
    <w:rsid w:val="00DA4F58"/>
    <w:rsid w:val="00DA5CC0"/>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931"/>
    <w:rsid w:val="00DC5A3E"/>
    <w:rsid w:val="00DC5CF1"/>
    <w:rsid w:val="00DC5D40"/>
    <w:rsid w:val="00DC5E0B"/>
    <w:rsid w:val="00DC6022"/>
    <w:rsid w:val="00DC61C6"/>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E2D"/>
    <w:rsid w:val="00DF7FE7"/>
    <w:rsid w:val="00E00126"/>
    <w:rsid w:val="00E00791"/>
    <w:rsid w:val="00E009EC"/>
    <w:rsid w:val="00E00A68"/>
    <w:rsid w:val="00E01163"/>
    <w:rsid w:val="00E01187"/>
    <w:rsid w:val="00E01446"/>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B21"/>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8F5"/>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660"/>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62C"/>
    <w:rsid w:val="00E7367F"/>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3F98"/>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521"/>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409"/>
    <w:rsid w:val="00EF451A"/>
    <w:rsid w:val="00EF4589"/>
    <w:rsid w:val="00EF4746"/>
    <w:rsid w:val="00EF4B9F"/>
    <w:rsid w:val="00EF4EAE"/>
    <w:rsid w:val="00EF57E7"/>
    <w:rsid w:val="00EF59D4"/>
    <w:rsid w:val="00EF5AEB"/>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DE3"/>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62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3E1"/>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09B"/>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8AC"/>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6A58"/>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B84"/>
    <w:rsid w:val="00FE7D30"/>
    <w:rsid w:val="00FF0074"/>
    <w:rsid w:val="00FF0A39"/>
    <w:rsid w:val="00FF0D4A"/>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6EDD"/>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1B7E2D1C"/>
  <w15:chartTrackingRefBased/>
  <w15:docId w15:val="{571C5717-BDEF-E940-90BB-D6B02EBDA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491">
      <w:bodyDiv w:val="1"/>
      <w:marLeft w:val="0"/>
      <w:marRight w:val="0"/>
      <w:marTop w:val="0"/>
      <w:marBottom w:val="0"/>
      <w:divBdr>
        <w:top w:val="none" w:sz="0" w:space="0" w:color="auto"/>
        <w:left w:val="none" w:sz="0" w:space="0" w:color="auto"/>
        <w:bottom w:val="none" w:sz="0" w:space="0" w:color="auto"/>
        <w:right w:val="none" w:sz="0" w:space="0" w:color="auto"/>
      </w:divBdr>
    </w:div>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499807115">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478</Words>
  <Characters>2730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2025-04-17T11:54:00Z</cp:lastPrinted>
  <dcterms:created xsi:type="dcterms:W3CDTF">2025-04-23T16:51:00Z</dcterms:created>
  <dcterms:modified xsi:type="dcterms:W3CDTF">2025-04-23T16:51:00Z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